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40"/>
        <w:tblW w:w="10740" w:type="dxa"/>
        <w:tblLook w:val="01E0" w:firstRow="1" w:lastRow="1" w:firstColumn="1" w:lastColumn="1" w:noHBand="0" w:noVBand="0"/>
      </w:tblPr>
      <w:tblGrid>
        <w:gridCol w:w="5558"/>
        <w:gridCol w:w="5182"/>
      </w:tblGrid>
      <w:tr w:rsidR="009B121B" w:rsidTr="00B81C05">
        <w:trPr>
          <w:trHeight w:val="3767"/>
        </w:trPr>
        <w:tc>
          <w:tcPr>
            <w:tcW w:w="5558" w:type="dxa"/>
          </w:tcPr>
          <w:p w:rsidR="009B121B" w:rsidRDefault="009B121B" w:rsidP="00B81C05">
            <w:pPr>
              <w:jc w:val="both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9B121B" w:rsidRDefault="009B121B" w:rsidP="00B81C05">
            <w:pPr>
              <w:jc w:val="both"/>
            </w:pPr>
            <w:r>
              <w:t>протокол заседания ШМО</w:t>
            </w:r>
            <w:r>
              <w:tab/>
            </w:r>
          </w:p>
          <w:p w:rsidR="009B121B" w:rsidRDefault="009B121B" w:rsidP="00B81C05">
            <w:pPr>
              <w:jc w:val="both"/>
            </w:pPr>
            <w:r>
              <w:t>от 28.08.2023 г. № 1</w:t>
            </w:r>
          </w:p>
          <w:p w:rsidR="009B121B" w:rsidRDefault="009B121B" w:rsidP="00B81C05">
            <w:pPr>
              <w:ind w:firstLine="567"/>
              <w:jc w:val="both"/>
            </w:pPr>
          </w:p>
          <w:p w:rsidR="009B121B" w:rsidRDefault="009B121B" w:rsidP="00B81C05">
            <w:pPr>
              <w:ind w:firstLine="567"/>
              <w:jc w:val="both"/>
            </w:pPr>
          </w:p>
        </w:tc>
        <w:tc>
          <w:tcPr>
            <w:tcW w:w="5182" w:type="dxa"/>
          </w:tcPr>
          <w:p w:rsidR="009B121B" w:rsidRDefault="009B121B" w:rsidP="00B81C05">
            <w:pPr>
              <w:ind w:left="1819"/>
              <w:rPr>
                <w:b/>
              </w:rPr>
            </w:pPr>
            <w:r>
              <w:rPr>
                <w:b/>
              </w:rPr>
              <w:t xml:space="preserve"> Утверждено</w:t>
            </w:r>
          </w:p>
          <w:p w:rsidR="009B121B" w:rsidRDefault="009B121B" w:rsidP="00B81C05">
            <w:pPr>
              <w:ind w:left="1819"/>
            </w:pPr>
            <w:r>
              <w:t>приказом директора № 150</w:t>
            </w:r>
          </w:p>
          <w:p w:rsidR="009B121B" w:rsidRDefault="009B121B" w:rsidP="00B81C05">
            <w:pPr>
              <w:ind w:left="1819"/>
            </w:pPr>
            <w:r>
              <w:t>от    29.08.2023г.</w:t>
            </w:r>
          </w:p>
          <w:p w:rsidR="009B121B" w:rsidRDefault="009B121B" w:rsidP="00B81C05">
            <w:pPr>
              <w:ind w:left="1961"/>
            </w:pPr>
          </w:p>
          <w:p w:rsidR="009B121B" w:rsidRPr="007A4999" w:rsidRDefault="009B121B" w:rsidP="00B81C05">
            <w:pPr>
              <w:spacing w:line="278" w:lineRule="auto"/>
              <w:ind w:right="68"/>
              <w:rPr>
                <w:rFonts w:ascii="Calibri" w:eastAsia="Calibri" w:hAnsi="Calibri" w:cs="Calibri"/>
                <w:lang w:eastAsia="en-US"/>
              </w:rPr>
            </w:pPr>
            <w:r w:rsidRPr="007A4999">
              <w:rPr>
                <w:sz w:val="26"/>
                <w:lang w:eastAsia="en-US"/>
              </w:rPr>
              <w:t>Приложение к Основной обра</w:t>
            </w:r>
            <w:r>
              <w:rPr>
                <w:sz w:val="26"/>
                <w:lang w:eastAsia="en-US"/>
              </w:rPr>
              <w:t>зовательной программе  среднего</w:t>
            </w:r>
            <w:r w:rsidRPr="007A4999">
              <w:rPr>
                <w:sz w:val="26"/>
                <w:lang w:eastAsia="en-US"/>
              </w:rPr>
              <w:t xml:space="preserve"> общего образования </w:t>
            </w:r>
          </w:p>
          <w:p w:rsidR="009B121B" w:rsidRDefault="009B121B" w:rsidP="00B81C05">
            <w:pPr>
              <w:ind w:left="1961"/>
            </w:pPr>
          </w:p>
        </w:tc>
      </w:tr>
    </w:tbl>
    <w:p w:rsidR="009B121B" w:rsidRDefault="009B121B" w:rsidP="009B121B">
      <w:pPr>
        <w:tabs>
          <w:tab w:val="left" w:pos="6810"/>
        </w:tabs>
      </w:pPr>
    </w:p>
    <w:p w:rsidR="009B121B" w:rsidRDefault="009B121B" w:rsidP="009B121B">
      <w:pPr>
        <w:tabs>
          <w:tab w:val="left" w:pos="6810"/>
        </w:tabs>
      </w:pPr>
    </w:p>
    <w:p w:rsidR="009B121B" w:rsidRDefault="009B121B" w:rsidP="009B121B"/>
    <w:p w:rsidR="009B121B" w:rsidRPr="004F52D0" w:rsidRDefault="009B121B" w:rsidP="009B121B">
      <w:pPr>
        <w:ind w:firstLine="567"/>
        <w:jc w:val="center"/>
        <w:rPr>
          <w:b/>
          <w:sz w:val="28"/>
          <w:szCs w:val="28"/>
        </w:rPr>
      </w:pPr>
      <w:r w:rsidRPr="004F52D0">
        <w:rPr>
          <w:b/>
          <w:sz w:val="28"/>
          <w:szCs w:val="28"/>
        </w:rPr>
        <w:t>ОЦЕНОЧНЫЕ и МЕТОДИЧЕСКИЕ  МАТЕРИАЛЫ</w:t>
      </w:r>
    </w:p>
    <w:p w:rsidR="009B121B" w:rsidRDefault="009B121B" w:rsidP="009B121B">
      <w:pPr>
        <w:ind w:firstLine="567"/>
        <w:jc w:val="center"/>
        <w:rPr>
          <w:b/>
        </w:rPr>
      </w:pPr>
    </w:p>
    <w:p w:rsidR="009B121B" w:rsidRDefault="009B121B" w:rsidP="009B121B">
      <w:pPr>
        <w:ind w:firstLine="567"/>
        <w:jc w:val="center"/>
        <w:rPr>
          <w:b/>
        </w:rPr>
      </w:pPr>
      <w:r>
        <w:rPr>
          <w:b/>
        </w:rPr>
        <w:t>по предмету «Химия»</w:t>
      </w:r>
    </w:p>
    <w:p w:rsidR="009B121B" w:rsidRDefault="009B121B" w:rsidP="009B121B">
      <w:pPr>
        <w:ind w:firstLine="567"/>
        <w:jc w:val="center"/>
      </w:pPr>
      <w:r>
        <w:t>для 10 класса (базовый уровень)</w:t>
      </w:r>
    </w:p>
    <w:p w:rsidR="009B121B" w:rsidRDefault="009B121B" w:rsidP="009B121B">
      <w:pPr>
        <w:jc w:val="center"/>
      </w:pPr>
      <w:r>
        <w:t>на 2023 – 2024 учебный год</w:t>
      </w:r>
    </w:p>
    <w:p w:rsidR="009B121B" w:rsidRDefault="009B121B" w:rsidP="009B121B">
      <w:pPr>
        <w:jc w:val="center"/>
      </w:pPr>
      <w:r>
        <w:t xml:space="preserve">учитель: </w:t>
      </w:r>
      <w:proofErr w:type="spellStart"/>
      <w:r>
        <w:t>Шишлянникова</w:t>
      </w:r>
      <w:proofErr w:type="spellEnd"/>
      <w:r>
        <w:t xml:space="preserve"> Л.П.</w:t>
      </w:r>
    </w:p>
    <w:p w:rsidR="009B121B" w:rsidRDefault="009B121B" w:rsidP="009B121B">
      <w:pPr>
        <w:ind w:firstLine="567"/>
        <w:jc w:val="center"/>
        <w:rPr>
          <w:b/>
        </w:rPr>
      </w:pPr>
    </w:p>
    <w:p w:rsidR="009B121B" w:rsidRDefault="009B121B" w:rsidP="009B121B">
      <w:pPr>
        <w:ind w:firstLine="567"/>
        <w:jc w:val="center"/>
      </w:pPr>
    </w:p>
    <w:p w:rsidR="009B121B" w:rsidRDefault="009B121B" w:rsidP="009B121B">
      <w:pPr>
        <w:ind w:firstLine="567"/>
        <w:jc w:val="center"/>
      </w:pPr>
    </w:p>
    <w:p w:rsidR="004E3A5B" w:rsidRDefault="004E3A5B" w:rsidP="009B121B">
      <w:pPr>
        <w:jc w:val="center"/>
      </w:pPr>
    </w:p>
    <w:p w:rsidR="004E3A5B" w:rsidRDefault="004E3A5B" w:rsidP="009B121B">
      <w:pPr>
        <w:jc w:val="center"/>
      </w:pPr>
    </w:p>
    <w:p w:rsidR="004E3A5B" w:rsidRDefault="004E3A5B" w:rsidP="009B121B">
      <w:pPr>
        <w:jc w:val="center"/>
      </w:pPr>
    </w:p>
    <w:p w:rsidR="004E3A5B" w:rsidRDefault="004E3A5B" w:rsidP="009B121B">
      <w:pPr>
        <w:jc w:val="center"/>
      </w:pPr>
    </w:p>
    <w:p w:rsidR="004E3A5B" w:rsidRDefault="004E3A5B" w:rsidP="009B121B">
      <w:pPr>
        <w:jc w:val="center"/>
      </w:pPr>
    </w:p>
    <w:p w:rsidR="004E3A5B" w:rsidRDefault="004E3A5B" w:rsidP="009B121B">
      <w:pPr>
        <w:jc w:val="center"/>
      </w:pPr>
    </w:p>
    <w:p w:rsidR="004E3A5B" w:rsidRDefault="004E3A5B" w:rsidP="009B121B">
      <w:pPr>
        <w:jc w:val="center"/>
      </w:pPr>
    </w:p>
    <w:p w:rsidR="009B121B" w:rsidRDefault="009B121B" w:rsidP="009B121B">
      <w:pPr>
        <w:jc w:val="center"/>
      </w:pPr>
      <w:proofErr w:type="spellStart"/>
      <w:r>
        <w:t>Бондарево</w:t>
      </w:r>
      <w:proofErr w:type="spellEnd"/>
      <w:r>
        <w:t>, 2023</w:t>
      </w:r>
    </w:p>
    <w:p w:rsidR="0067639D" w:rsidRDefault="0067639D" w:rsidP="0067639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Спецификация  </w:t>
      </w:r>
      <w:r w:rsidRPr="0067639D"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</w:p>
    <w:p w:rsidR="0067639D" w:rsidRDefault="0067639D" w:rsidP="0067639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химии 10 класс (профильный уровень)</w:t>
      </w:r>
    </w:p>
    <w:p w:rsidR="0067639D" w:rsidRDefault="0067639D" w:rsidP="0067639D">
      <w:pPr>
        <w:jc w:val="center"/>
      </w:pPr>
    </w:p>
    <w:p w:rsidR="0067639D" w:rsidRDefault="0067639D" w:rsidP="0067639D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Назначение работы</w:t>
      </w:r>
      <w:r>
        <w:rPr>
          <w:sz w:val="28"/>
          <w:szCs w:val="28"/>
        </w:rPr>
        <w:t xml:space="preserve"> – контроль уровня подготовки учащихся по химии за учебный год в  10 классе:</w:t>
      </w:r>
    </w:p>
    <w:p w:rsidR="0067639D" w:rsidRDefault="0067639D" w:rsidP="0067639D">
      <w:pPr>
        <w:ind w:firstLine="426"/>
        <w:jc w:val="both"/>
        <w:rPr>
          <w:b/>
          <w:sz w:val="28"/>
          <w:szCs w:val="28"/>
        </w:rPr>
      </w:pPr>
      <w:r w:rsidRPr="00F60881">
        <w:rPr>
          <w:b/>
          <w:sz w:val="28"/>
          <w:szCs w:val="28"/>
        </w:rPr>
        <w:t xml:space="preserve">предметные результаты: </w:t>
      </w:r>
    </w:p>
    <w:p w:rsidR="0067639D" w:rsidRDefault="0067639D" w:rsidP="006763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направленные  на проверку углубленного  уровня подготовки по химии, проверяется знание и понимание важных элементов содержания (понятий,  номенклатура органических веществ, типы химических реакций, составление изомеров, качественные реакции на органические вещества, решение задач на нахождении формулы органического вещества, записывать химические </w:t>
      </w:r>
      <w:proofErr w:type="gramStart"/>
      <w:r>
        <w:rPr>
          <w:sz w:val="28"/>
          <w:szCs w:val="28"/>
        </w:rPr>
        <w:t>реакции</w:t>
      </w:r>
      <w:proofErr w:type="gramEnd"/>
      <w:r>
        <w:rPr>
          <w:sz w:val="28"/>
          <w:szCs w:val="28"/>
        </w:rPr>
        <w:t xml:space="preserve"> используя знания о получении и химических свойств органических веществ, ), владение основными алгоритмами, умение применить знания при решении химических задач. При выполнении этих заданий учащиеся также должны продемонстрировать определенную системность знаний и широту представлений, умение переходить с одного химического  языка на другой;</w:t>
      </w:r>
    </w:p>
    <w:p w:rsidR="0067639D" w:rsidRDefault="0067639D" w:rsidP="0067639D">
      <w:pPr>
        <w:ind w:firstLine="539"/>
        <w:jc w:val="both"/>
        <w:rPr>
          <w:b/>
          <w:sz w:val="28"/>
          <w:szCs w:val="28"/>
        </w:rPr>
      </w:pPr>
      <w:proofErr w:type="spellStart"/>
      <w:r w:rsidRPr="00F60881">
        <w:rPr>
          <w:b/>
          <w:sz w:val="28"/>
          <w:szCs w:val="28"/>
        </w:rPr>
        <w:t>метапредметные</w:t>
      </w:r>
      <w:proofErr w:type="spellEnd"/>
      <w:r w:rsidRPr="00F60881">
        <w:rPr>
          <w:b/>
          <w:sz w:val="28"/>
          <w:szCs w:val="28"/>
        </w:rPr>
        <w:t xml:space="preserve"> результаты:  </w:t>
      </w:r>
    </w:p>
    <w:p w:rsidR="0067639D" w:rsidRPr="00C71C61" w:rsidRDefault="0067639D" w:rsidP="0067639D">
      <w:pPr>
        <w:pStyle w:val="c2c2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C71C61">
        <w:rPr>
          <w:rStyle w:val="c4"/>
          <w:rFonts w:eastAsiaTheme="minorEastAsia"/>
          <w:color w:val="000000"/>
          <w:sz w:val="28"/>
          <w:szCs w:val="28"/>
        </w:rPr>
        <w:t> 1) использование умений и навыков различных видов познавательной деятельности, применении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67639D" w:rsidRPr="00C71C61" w:rsidRDefault="0067639D" w:rsidP="0067639D">
      <w:pPr>
        <w:pStyle w:val="c2c2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C71C61">
        <w:rPr>
          <w:rStyle w:val="c4"/>
          <w:rFonts w:eastAsiaTheme="minorEastAsia"/>
          <w:color w:val="000000"/>
          <w:sz w:val="28"/>
          <w:szCs w:val="28"/>
        </w:rPr>
        <w:t>2) использование основных интеллектуальных операций: |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67639D" w:rsidRPr="00C71C61" w:rsidRDefault="0067639D" w:rsidP="0067639D">
      <w:pPr>
        <w:pStyle w:val="c2c2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C71C61">
        <w:rPr>
          <w:rStyle w:val="c4"/>
          <w:rFonts w:eastAsiaTheme="minorEastAsia"/>
          <w:color w:val="000000"/>
          <w:sz w:val="28"/>
          <w:szCs w:val="28"/>
        </w:rPr>
        <w:t>3) умение генерировать идеи и определять средства, необходимые для их реализации;</w:t>
      </w:r>
    </w:p>
    <w:p w:rsidR="0067639D" w:rsidRPr="00C71C61" w:rsidRDefault="0067639D" w:rsidP="0067639D">
      <w:pPr>
        <w:pStyle w:val="c2c20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8"/>
          <w:szCs w:val="28"/>
        </w:rPr>
      </w:pPr>
      <w:r w:rsidRPr="00C71C61">
        <w:rPr>
          <w:rStyle w:val="c4"/>
          <w:rFonts w:eastAsiaTheme="minorEastAsia"/>
          <w:color w:val="000000"/>
          <w:sz w:val="28"/>
          <w:szCs w:val="28"/>
        </w:rPr>
        <w:t>4) умение определять цели и задачи деятельности, выбирать: средства реализации цели и применять их на практике;</w:t>
      </w:r>
    </w:p>
    <w:p w:rsidR="0067639D" w:rsidRPr="00E33B89" w:rsidRDefault="0067639D" w:rsidP="0067639D">
      <w:pPr>
        <w:pStyle w:val="c2c20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rFonts w:ascii="Arial" w:eastAsiaTheme="minorEastAsia" w:hAnsi="Arial" w:cs="Arial"/>
          <w:color w:val="000000"/>
          <w:sz w:val="28"/>
          <w:szCs w:val="28"/>
        </w:rPr>
      </w:pPr>
      <w:r w:rsidRPr="00C71C61">
        <w:rPr>
          <w:rStyle w:val="c4"/>
          <w:rFonts w:eastAsiaTheme="minorEastAsia"/>
          <w:color w:val="000000"/>
          <w:sz w:val="28"/>
          <w:szCs w:val="28"/>
        </w:rPr>
        <w:t xml:space="preserve"> 5) использование различных источников для получения химической информации, понимание зависимости содержания и формы представления информации от </w:t>
      </w:r>
      <w:r>
        <w:rPr>
          <w:rStyle w:val="c4"/>
          <w:rFonts w:eastAsiaTheme="minorEastAsia"/>
          <w:color w:val="000000"/>
          <w:sz w:val="28"/>
          <w:szCs w:val="28"/>
        </w:rPr>
        <w:t xml:space="preserve"> их </w:t>
      </w:r>
      <w:r w:rsidRPr="00C71C61">
        <w:rPr>
          <w:rStyle w:val="c4"/>
          <w:rFonts w:eastAsiaTheme="minorEastAsia"/>
          <w:color w:val="000000"/>
          <w:sz w:val="28"/>
          <w:szCs w:val="28"/>
        </w:rPr>
        <w:t xml:space="preserve">целей </w:t>
      </w:r>
    </w:p>
    <w:p w:rsidR="0067639D" w:rsidRPr="00F60881" w:rsidRDefault="0067639D" w:rsidP="0067639D">
      <w:pPr>
        <w:jc w:val="both"/>
        <w:rPr>
          <w:b/>
          <w:sz w:val="28"/>
          <w:szCs w:val="28"/>
        </w:rPr>
      </w:pPr>
    </w:p>
    <w:p w:rsidR="0067639D" w:rsidRDefault="0067639D" w:rsidP="0067639D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проведения</w:t>
      </w:r>
      <w:r>
        <w:rPr>
          <w:sz w:val="28"/>
          <w:szCs w:val="28"/>
        </w:rPr>
        <w:t xml:space="preserve"> – 40 минут (1 урок).</w:t>
      </w:r>
    </w:p>
    <w:p w:rsidR="0067639D" w:rsidRDefault="0067639D" w:rsidP="0067639D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содержания и структуры работы:</w:t>
      </w:r>
    </w:p>
    <w:p w:rsidR="0067639D" w:rsidRDefault="0067639D" w:rsidP="0067639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 состоит из одной части, содержащей 12 заданий требующих решений.</w:t>
      </w:r>
    </w:p>
    <w:p w:rsidR="0067639D" w:rsidRDefault="0067639D" w:rsidP="0067639D">
      <w:pPr>
        <w:ind w:firstLine="426"/>
        <w:rPr>
          <w:sz w:val="28"/>
          <w:szCs w:val="28"/>
        </w:rPr>
      </w:pPr>
      <w:r>
        <w:rPr>
          <w:sz w:val="28"/>
          <w:szCs w:val="28"/>
        </w:rPr>
        <w:t>Проверке подлежит материал основных химических  блоков, на которые распределено содержание школьного курса химии:  «Номенклатура органических веществ» «Состав органических веществ» «Составление изомеров», «Тип реакции», «Качественные реакции на органические вещества»,  «Умения записывать уравнения химических реакций» «Решение задач на нахождении формулы органического вещества».</w:t>
      </w:r>
    </w:p>
    <w:p w:rsidR="0067639D" w:rsidRDefault="0067639D" w:rsidP="0067639D">
      <w:pPr>
        <w:jc w:val="both"/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1842"/>
        <w:gridCol w:w="2367"/>
      </w:tblGrid>
      <w:tr w:rsidR="0067639D" w:rsidTr="00D71EF8">
        <w:trPr>
          <w:trHeight w:val="5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b/>
              </w:rPr>
            </w:pPr>
            <w:r>
              <w:rPr>
                <w:b/>
              </w:rPr>
              <w:t>№ задания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b/>
              </w:rPr>
            </w:pPr>
            <w:r>
              <w:rPr>
                <w:b/>
              </w:rPr>
              <w:t>Проверяемые элементы содержания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b/>
              </w:rPr>
            </w:pPr>
            <w:r>
              <w:rPr>
                <w:b/>
              </w:rPr>
              <w:t>Уровень сложности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b/>
              </w:rPr>
            </w:pPr>
            <w:r>
              <w:rPr>
                <w:b/>
              </w:rPr>
              <w:t>Тип задания</w:t>
            </w:r>
          </w:p>
        </w:tc>
      </w:tr>
      <w:tr w:rsidR="0067639D" w:rsidTr="00D71E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1-3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rPr>
                <w:sz w:val="28"/>
                <w:szCs w:val="28"/>
              </w:rPr>
              <w:t>Номенклатура органических веществ, типы химических реакций, умения записывать реакции, используя цепочку превращений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Базовый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Выполнение действий (решение)</w:t>
            </w:r>
          </w:p>
          <w:p w:rsidR="0067639D" w:rsidRDefault="0067639D" w:rsidP="00D71EF8">
            <w:pPr>
              <w:jc w:val="center"/>
            </w:pPr>
            <w:r>
              <w:t>Выбор ответа</w:t>
            </w:r>
          </w:p>
        </w:tc>
      </w:tr>
      <w:tr w:rsidR="0067639D" w:rsidTr="00D71E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4,5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rPr>
                <w:sz w:val="28"/>
                <w:szCs w:val="28"/>
              </w:rPr>
              <w:t>Составление изомеров, номенклатура органических веществ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Базовый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Выполнение действий (решение)</w:t>
            </w:r>
          </w:p>
          <w:p w:rsidR="0067639D" w:rsidRDefault="0067639D" w:rsidP="00D71EF8">
            <w:pPr>
              <w:jc w:val="center"/>
            </w:pPr>
            <w:r>
              <w:t>Выбор ответа</w:t>
            </w:r>
          </w:p>
        </w:tc>
      </w:tr>
      <w:tr w:rsidR="0067639D" w:rsidTr="00D71E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6,7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способов получения органических веществ, химические свойства органических веществ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Углубленный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Выполнение действий (решение)</w:t>
            </w:r>
          </w:p>
          <w:p w:rsidR="0067639D" w:rsidRDefault="0067639D" w:rsidP="00D71EF8">
            <w:pPr>
              <w:jc w:val="center"/>
            </w:pPr>
          </w:p>
        </w:tc>
      </w:tr>
      <w:tr w:rsidR="0067639D" w:rsidTr="00D71E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Умения записывать реакции, используя цепочку превращений, в которой пропущены продукты реакции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Углубленный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Выполнение действий (решение)</w:t>
            </w:r>
          </w:p>
          <w:p w:rsidR="0067639D" w:rsidRDefault="0067639D" w:rsidP="00D71EF8">
            <w:pPr>
              <w:jc w:val="center"/>
            </w:pPr>
          </w:p>
        </w:tc>
      </w:tr>
      <w:tr w:rsidR="0067639D" w:rsidTr="00D71E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применения органических веществ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Базовый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Выбор ответа</w:t>
            </w:r>
          </w:p>
        </w:tc>
      </w:tr>
      <w:tr w:rsidR="0067639D" w:rsidTr="00D71E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rPr>
                <w:sz w:val="28"/>
                <w:szCs w:val="28"/>
              </w:rPr>
              <w:t>Качественные реакции, номенклатура органических веществ, умения записывать уравнения химических реакций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Базовый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Выполнение действий (решение)</w:t>
            </w:r>
          </w:p>
        </w:tc>
      </w:tr>
      <w:tr w:rsidR="0067639D" w:rsidTr="00D71E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смещения химического равновесия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Базовый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Выбор ответа</w:t>
            </w:r>
          </w:p>
        </w:tc>
      </w:tr>
      <w:tr w:rsidR="0067639D" w:rsidTr="00D71E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  на нахождении формулы органического вещества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Углубленный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</w:pPr>
            <w:r>
              <w:t>Выполнение действий (решение)</w:t>
            </w:r>
          </w:p>
        </w:tc>
      </w:tr>
    </w:tbl>
    <w:p w:rsidR="0067639D" w:rsidRDefault="0067639D" w:rsidP="0067639D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Критерии оценивания</w:t>
      </w:r>
      <w:r>
        <w:rPr>
          <w:sz w:val="28"/>
          <w:szCs w:val="28"/>
        </w:rPr>
        <w:t xml:space="preserve"> –    каждое уравнение реакции, каждый изомер, каждый правильный  ответ оценивается в один балл,  задания 12 оценивается до 3 баллов. Максимальное количество баллов в работе – 36 . Рекомендуемая шкала перевода баллов в оценку:</w:t>
      </w:r>
    </w:p>
    <w:p w:rsidR="0067639D" w:rsidRDefault="0067639D" w:rsidP="0067639D">
      <w:pPr>
        <w:ind w:firstLine="426"/>
        <w:jc w:val="both"/>
        <w:rPr>
          <w:sz w:val="28"/>
          <w:szCs w:val="28"/>
        </w:rPr>
      </w:pPr>
    </w:p>
    <w:tbl>
      <w:tblPr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498"/>
        <w:gridCol w:w="1560"/>
        <w:gridCol w:w="1560"/>
        <w:gridCol w:w="1560"/>
      </w:tblGrid>
      <w:tr w:rsidR="0067639D" w:rsidTr="00D71EF8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– 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–29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–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19</w:t>
            </w:r>
          </w:p>
        </w:tc>
      </w:tr>
      <w:tr w:rsidR="0067639D" w:rsidTr="00D71EF8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D" w:rsidRDefault="0067639D" w:rsidP="00D71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7639D" w:rsidRDefault="0067639D" w:rsidP="0067639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Default="0067639D" w:rsidP="0067639D">
      <w:pPr>
        <w:jc w:val="center"/>
        <w:rPr>
          <w:b/>
          <w:sz w:val="28"/>
          <w:szCs w:val="28"/>
        </w:rPr>
      </w:pPr>
    </w:p>
    <w:p w:rsidR="0067639D" w:rsidRPr="0067639D" w:rsidRDefault="0067639D" w:rsidP="00676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9D">
        <w:rPr>
          <w:rFonts w:ascii="Times New Roman" w:hAnsi="Times New Roman" w:cs="Times New Roman"/>
          <w:b/>
          <w:sz w:val="28"/>
          <w:szCs w:val="28"/>
        </w:rPr>
        <w:t xml:space="preserve">Задания промежуточной аттестации </w:t>
      </w:r>
      <w:proofErr w:type="gramStart"/>
      <w:r w:rsidRPr="0067639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7639D">
        <w:rPr>
          <w:rFonts w:ascii="Times New Roman" w:hAnsi="Times New Roman" w:cs="Times New Roman"/>
          <w:b/>
          <w:sz w:val="28"/>
          <w:szCs w:val="28"/>
        </w:rPr>
        <w:t xml:space="preserve"> по химии, 10 класс</w:t>
      </w:r>
    </w:p>
    <w:p w:rsidR="0067639D" w:rsidRPr="0067639D" w:rsidRDefault="0067639D" w:rsidP="00676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9D">
        <w:rPr>
          <w:rFonts w:ascii="Times New Roman" w:hAnsi="Times New Roman" w:cs="Times New Roman"/>
          <w:b/>
          <w:sz w:val="28"/>
          <w:szCs w:val="28"/>
        </w:rPr>
        <w:t xml:space="preserve"> (профильный уровень)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Задание 1.  Установите соответствие между общей формулой и названием вещества, составу которого соответствует эта формула: к каждой позиции, обозначенной буквой, подберите соответствующую позицию, обозначенной цифрой.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Общая формула                                                   Название вещества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А) С</w:t>
      </w:r>
      <w:r w:rsidRPr="006763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67639D">
        <w:rPr>
          <w:rFonts w:ascii="Times New Roman" w:hAnsi="Times New Roman" w:cs="Times New Roman"/>
          <w:sz w:val="28"/>
          <w:szCs w:val="28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-8</w:t>
      </w:r>
      <w:proofErr w:type="gramStart"/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</w:t>
      </w:r>
      <w:r w:rsidRPr="0067639D">
        <w:rPr>
          <w:rFonts w:ascii="Times New Roman" w:hAnsi="Times New Roman" w:cs="Times New Roman"/>
          <w:sz w:val="28"/>
          <w:szCs w:val="28"/>
        </w:rPr>
        <w:t>1) фенол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Б) С</w:t>
      </w:r>
      <w:proofErr w:type="gramStart"/>
      <w:r w:rsidRPr="006763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67639D">
        <w:rPr>
          <w:rFonts w:ascii="Times New Roman" w:hAnsi="Times New Roman" w:cs="Times New Roman"/>
          <w:sz w:val="28"/>
          <w:szCs w:val="28"/>
        </w:rPr>
        <w:t xml:space="preserve">О                                                              2) 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бензальдегид</w:t>
      </w:r>
      <w:proofErr w:type="spellEnd"/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В) С</w:t>
      </w:r>
      <w:r w:rsidRPr="006763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67639D">
        <w:rPr>
          <w:rFonts w:ascii="Times New Roman" w:hAnsi="Times New Roman" w:cs="Times New Roman"/>
          <w:sz w:val="28"/>
          <w:szCs w:val="28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-6</w:t>
      </w:r>
      <w:proofErr w:type="gramStart"/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3) 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бутаналь</w:t>
      </w:r>
      <w:proofErr w:type="spellEnd"/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4) бутанол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Задание 2. Из предложенного перечня выберите два вещества, которые являются структурными изомерами бутадиена – 1,3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1) бутен – 1                                                            4) 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бутин</w:t>
      </w:r>
      <w:proofErr w:type="spellEnd"/>
      <w:r w:rsidRPr="0067639D">
        <w:rPr>
          <w:rFonts w:ascii="Times New Roman" w:hAnsi="Times New Roman" w:cs="Times New Roman"/>
          <w:sz w:val="28"/>
          <w:szCs w:val="28"/>
        </w:rPr>
        <w:t xml:space="preserve"> – 1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2) будет – 2                                                            5) 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циклобутан</w:t>
      </w:r>
      <w:proofErr w:type="spellEnd"/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67639D">
        <w:rPr>
          <w:rFonts w:ascii="Times New Roman" w:hAnsi="Times New Roman" w:cs="Times New Roman"/>
          <w:sz w:val="28"/>
          <w:szCs w:val="28"/>
        </w:rPr>
        <w:t>3) бутадиен – 1,3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Задание 3. Из предложенного перечня выберите два вещества, из которых можно получить бутан в одну стадию.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1) бутанол – 1                                                       4) бутанол – 2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2) бутановая кислота                                           5) 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хлорэтан</w:t>
      </w:r>
      <w:proofErr w:type="spellEnd"/>
      <w:r w:rsidRPr="0067639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67639D">
        <w:rPr>
          <w:rFonts w:ascii="Times New Roman" w:hAnsi="Times New Roman" w:cs="Times New Roman"/>
          <w:sz w:val="28"/>
          <w:szCs w:val="28"/>
        </w:rPr>
        <w:t>3) бутен – 1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Напишите данные реакции.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Задание 4. Из предложенного перечня выберите два вещества, которые реагируют с фенолом и запишите реакции.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1)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HCI</w:t>
      </w:r>
      <w:r w:rsidRPr="0067639D">
        <w:rPr>
          <w:rFonts w:ascii="Times New Roman" w:hAnsi="Times New Roman" w:cs="Times New Roman"/>
          <w:sz w:val="28"/>
          <w:szCs w:val="28"/>
        </w:rPr>
        <w:t xml:space="preserve"> р-р                                                               4)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COOH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spellStart"/>
      <w:r w:rsidRPr="0067639D">
        <w:rPr>
          <w:rFonts w:ascii="Times New Roman" w:hAnsi="Times New Roman" w:cs="Times New Roman"/>
          <w:sz w:val="28"/>
          <w:szCs w:val="28"/>
          <w:lang w:val="en-US"/>
        </w:rPr>
        <w:t>FeCI</w:t>
      </w:r>
      <w:proofErr w:type="spellEnd"/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3  </w:t>
      </w:r>
      <w:r w:rsidRPr="0067639D">
        <w:rPr>
          <w:rFonts w:ascii="Times New Roman" w:hAnsi="Times New Roman" w:cs="Times New Roman"/>
          <w:sz w:val="28"/>
          <w:szCs w:val="28"/>
        </w:rPr>
        <w:t>р-р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</w:t>
      </w:r>
      <w:r w:rsidRPr="0067639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7639D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67639D">
        <w:rPr>
          <w:rFonts w:ascii="Times New Roman" w:hAnsi="Times New Roman" w:cs="Times New Roman"/>
          <w:sz w:val="28"/>
          <w:szCs w:val="28"/>
        </w:rPr>
        <w:t xml:space="preserve">  р-р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3)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4       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Задание 5. 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Из предложенного перечня выберите два вещества, которые реагируют с  аминоуксусной кислотой и запишите реакции.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1) хлорид натрия                                                      4) гидроксид натрия</w:t>
      </w:r>
    </w:p>
    <w:p w:rsidR="0067639D" w:rsidRPr="0067639D" w:rsidRDefault="0067639D" w:rsidP="0067639D">
      <w:pPr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2) азотная кислота                                                    5) бензол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3) метан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Задание 6.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Установите соответствие между  схемой реакции и органическим веществом, преимущественно образующимся в результате этой реакции: к каждой позиции, обозначенной буквой, подберите соответствующую позицию, обозначенную цифрой. Запишите реакции.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Схема реакции                                                                        Продукт реакции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B17BA" wp14:editId="11CA2CD7">
                <wp:simplePos x="0" y="0"/>
                <wp:positionH relativeFrom="column">
                  <wp:posOffset>2057400</wp:posOffset>
                </wp:positionH>
                <wp:positionV relativeFrom="paragraph">
                  <wp:posOffset>75565</wp:posOffset>
                </wp:positionV>
                <wp:extent cx="1143000" cy="0"/>
                <wp:effectExtent l="13335" t="52705" r="15240" b="6159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.95pt" to="25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o8YQIAAHwEAAAOAAAAZHJzL2Uyb0RvYy54bWysVM1uEzEQviPxDpbv6e6mm9KuuqlQNuFS&#10;oFLLAzhrb9bCa1u2k02EkIAzUh6BV+AAUqUCz7B5I8bOD7RcECIHZ+wZf/7mm5k9v1g2Ai2YsVzJ&#10;HCdHMUZMlopyOcvxq5tJ7xQj64ikRCjJcrxiFl8MHz86b3XG+qpWgjKDAETarNU5rp3TWRTZsmYN&#10;sUdKMwnOSpmGONiaWUQNaQG9EVE/jk+iVhmqjSqZtXBabJ14GPCripXuZVVZ5pDIMXBzYTVhnfo1&#10;Gp6TbGaIrnm5o0H+gUVDuIRHD1AFcQTNDf8DquGlUVZV7qhUTaSqipcs5ADZJPGDbK5rolnIBcSx&#10;+iCT/X+w5YvFlUGc5rg/wEiSBmrUfdq826y7b93nzRpt3nc/uq/dl+62+97dbj6Afbf5CLZ3dne7&#10;4zWC66Blq20GkCN5Zbwa5VJe60tVvrZIqlFN5IyFnG5WGt5J/I3o3hW/sRoYTdvnikIMmTsVhF1W&#10;pvGQIBlahvqtDvVjS4dKOEyS9DiOoczl3heRbH9RG+ueMdUgb+RYcOmlJRlZXFrniZBsH+KPpZpw&#10;IUJ7CInaHJ8NIEXvsUpw6p1hY2bTkTBoQXyDhV/I6kGYUXNJA1jNCB3vbEe4ABu5IIczHAQSDPvX&#10;GkYxEgxmyltbekL6FyFZILyztj325iw+G5+OT9Ne2j8Z99K4KHpPJ6O0dzJJngyK42I0KpK3nnyS&#10;ZjWnlEnPf9/vSfp3/bSbvG2nHjr+IFR0Hz0oCmT3/4F0qLYv8LZVpoqurozPzhceWjwE78bRz9Dv&#10;+xD166Mx/AkAAP//AwBQSwMEFAAGAAgAAAAhAIaQzvvfAAAACQEAAA8AAABkcnMvZG93bnJldi54&#10;bWxMj81OwzAQhO9IvIO1SNyok/KjNMSpEFK5tIDaogpubrwkEfE6sp02vD1bcYDjzoxmvynmo+3E&#10;AX1oHSlIJwkIpMqZlmoFb9vFVQYiRE1Gd45QwTcGmJfnZ4XOjTvSGg+bWAsuoZBrBU2MfS5lqBq0&#10;Okxcj8Tep/NWRz59LY3XRy63nZwmyZ20uiX+0OgeHxusvjaDVbBeLZbZbjmMlf94Sl+2r6vn95Ap&#10;dXkxPtyDiDjGvzCc8BkdSmbau4FMEJ2C6+kNb4lspDMQHLhNTsL+V5BlIf8vKH8AAAD//wMAUEsB&#10;Ai0AFAAGAAgAAAAhALaDOJL+AAAA4QEAABMAAAAAAAAAAAAAAAAAAAAAAFtDb250ZW50X1R5cGVz&#10;XS54bWxQSwECLQAUAAYACAAAACEAOP0h/9YAAACUAQAACwAAAAAAAAAAAAAAAAAvAQAAX3JlbHMv&#10;LnJlbHNQSwECLQAUAAYACAAAACEACwzqPGECAAB8BAAADgAAAAAAAAAAAAAAAAAuAgAAZHJzL2Uy&#10;b0RvYy54bWxQSwECLQAUAAYACAAAACEAhpDO+98AAAAJAQAADwAAAAAAAAAAAAAAAAC7BAAAZHJz&#10;L2Rvd25yZXYueG1sUEsFBgAAAAAEAAQA8wAAAMcFAAAAAA==&#10;">
                <v:stroke endarrow="block"/>
              </v:line>
            </w:pict>
          </mc:Fallback>
        </mc:AlternateContent>
      </w:r>
      <w:r w:rsidRPr="0067639D">
        <w:rPr>
          <w:rFonts w:ascii="Times New Roman" w:hAnsi="Times New Roman" w:cs="Times New Roman"/>
          <w:sz w:val="28"/>
          <w:szCs w:val="28"/>
        </w:rPr>
        <w:t xml:space="preserve">А)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</w:rPr>
        <w:t xml:space="preserve">-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</w:rPr>
        <w:t xml:space="preserve">-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67639D">
        <w:rPr>
          <w:rFonts w:ascii="Times New Roman" w:hAnsi="Times New Roman" w:cs="Times New Roman"/>
          <w:sz w:val="28"/>
          <w:szCs w:val="28"/>
        </w:rPr>
        <w:t xml:space="preserve"> +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1) этан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204B7" wp14:editId="5F4BAFC1">
                <wp:simplePos x="0" y="0"/>
                <wp:positionH relativeFrom="column">
                  <wp:posOffset>754832</wp:posOffset>
                </wp:positionH>
                <wp:positionV relativeFrom="paragraph">
                  <wp:posOffset>204797</wp:posOffset>
                </wp:positionV>
                <wp:extent cx="0" cy="34290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5pt,16.15pt" to="59.4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uBMTwIAAFkEAAAOAAAAZHJzL2Uyb0RvYy54bWysVM1uEzEQviPxDpbv6e4m29KsuqlQNuFS&#10;oFLLAzi2N7vCa1u2m02EkKBnpD4Cr8ABpEoFnmHzRoydH6VwQYgcnPF45vM3M5/37HzZCLTgxtZK&#10;5jg5ijHikipWy3mO31xPe6cYWUckI0JJnuMVt/h89PTJWasz3leVEowbBCDSZq3OceWczqLI0oo3&#10;xB4pzSUclso0xMHWzCNmSAvojYj6cXwStcowbRTl1oK32BziUcAvS07d67K03CGRY+DmwmrCOvNr&#10;NDoj2dwQXdV0S4P8A4uG1BIu3UMVxBF0Y+o/oJqaGmVV6Y6oaiJVljXloQaoJol/q+aqIpqHWqA5&#10;Vu/bZP8fLH21uDSoZjnuDzCSpIEZdZ/XH9Z33ffuy/oOrT92P7tv3dfuvvvR3a9vwX5YfwLbH3YP&#10;W/cdgnToZattBpBjeWl8N+hSXukLRd9aJNW4InLOQ03XKw33JD4jepTiN1YDo1n7UjGIITdOhcYu&#10;S9N4SGgZWob5rfbz40uH6MZJwTtI+8M4jDYi2S5PG+tecNUgb+RY1NJ3lmRkcWGd50GyXYh3SzWt&#10;hQjqEBK1OR4e949DglWiZv7Qh1kzn42FQQvi9RV+oSg4OQwz6kayAFZxwiZb25FabGy4XEiPB5UA&#10;na21EdC7YTycnE5O017aP5n00rgoes+n47R3Mk2eHReDYjwukveeWpJmVc0Yl57dTsxJ+ndi2T6r&#10;jQz3ct63IXqMHvoFZHf/gXQYpZ/eRgczxVaXZjdi0G8I3r41/0AO92AffhFGvwAAAP//AwBQSwME&#10;FAAGAAgAAAAhANNbF4fdAAAACQEAAA8AAABkcnMvZG93bnJldi54bWxMj8FOwkAQhu8mvMNmTLwQ&#10;2NImpNRuCQF78yJovA7dsW3szpbuAtWnd/Gix3/myz/f5OvRdOJCg2stK1jMIxDEldUt1wpeD+Us&#10;BeE8ssbOMin4IgfrYnKXY6btlV/osve1CCXsMlTQeN9nUrqqIYNubnvisPuwg0Ef4lBLPeA1lJtO&#10;xlG0lAZbDhca7GnbUPW5PxsFrnyjU/k9rabRe1Jbik+75ydU6uF+3DyC8DT6Pxhu+kEdiuB0tGfW&#10;TnQhL9JVQBUkcQLiBvwOjgrSZQKyyOX/D4ofAAAA//8DAFBLAQItABQABgAIAAAAIQC2gziS/gAA&#10;AOEBAAATAAAAAAAAAAAAAAAAAAAAAABbQ29udGVudF9UeXBlc10ueG1sUEsBAi0AFAAGAAgAAAAh&#10;ADj9If/WAAAAlAEAAAsAAAAAAAAAAAAAAAAALwEAAF9yZWxzLy5yZWxzUEsBAi0AFAAGAAgAAAAh&#10;AF3i4ExPAgAAWQQAAA4AAAAAAAAAAAAAAAAALgIAAGRycy9lMm9Eb2MueG1sUEsBAi0AFAAGAAgA&#10;AAAhANNbF4fdAAAACQEAAA8AAAAAAAAAAAAAAAAAqQQAAGRycy9kb3ducmV2LnhtbFBLBQYAAAAA&#10;BAAEAPMAAACzBQAAAAA=&#10;"/>
            </w:pict>
          </mc:Fallback>
        </mc:AlternateContent>
      </w:r>
      <w:r w:rsidRPr="0067639D">
        <w:rPr>
          <w:rFonts w:ascii="Times New Roman" w:hAnsi="Times New Roman" w:cs="Times New Roman"/>
          <w:sz w:val="28"/>
          <w:szCs w:val="28"/>
        </w:rPr>
        <w:t>Б) С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</w:rPr>
        <w:t xml:space="preserve"> –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639D">
        <w:rPr>
          <w:rFonts w:ascii="Times New Roman" w:hAnsi="Times New Roman" w:cs="Times New Roman"/>
          <w:sz w:val="28"/>
          <w:szCs w:val="28"/>
        </w:rPr>
        <w:t xml:space="preserve"> –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</w:rPr>
        <w:t xml:space="preserve">-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67639D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6763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спир</w:t>
      </w:r>
      <w:proofErr w:type="spellEnd"/>
      <w:r w:rsidRPr="0067639D">
        <w:rPr>
          <w:rFonts w:ascii="Times New Roman" w:hAnsi="Times New Roman" w:cs="Times New Roman"/>
          <w:sz w:val="28"/>
          <w:szCs w:val="28"/>
        </w:rPr>
        <w:t xml:space="preserve">. р-р)                  2) 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этен</w:t>
      </w:r>
      <w:proofErr w:type="spellEnd"/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F9516" wp14:editId="16974A81">
                <wp:simplePos x="0" y="0"/>
                <wp:positionH relativeFrom="column">
                  <wp:posOffset>2171700</wp:posOffset>
                </wp:positionH>
                <wp:positionV relativeFrom="paragraph">
                  <wp:posOffset>9525</wp:posOffset>
                </wp:positionV>
                <wp:extent cx="1143000" cy="0"/>
                <wp:effectExtent l="13335" t="53340" r="15240" b="6096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.75pt" to="26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QoYwIAAHwEAAAOAAAAZHJzL2Uyb0RvYy54bWysVM1uEzEQviPxDpbv6e6mm9KuuqlQNuFS&#10;oFLLAzhrb9bCa1u2k02EkIAzUh6BV+AAUqUCz7B5I8bODy1cECIHZ+yZ+fzNN+M9v1g2Ai2YsVzJ&#10;HCdHMUZMlopyOcvxq5tJ7xQj64ikRCjJcrxiFl8MHz86b3XG+qpWgjKDAETarNU5rp3TWRTZsmYN&#10;sUdKMwnOSpmGONiaWUQNaQG9EVE/jk+iVhmqjSqZtXBabJ14GPCripXuZVVZ5pDIMXBzYTVhnfo1&#10;Gp6TbGaIrnm5o0H+gUVDuIRLD1AFcQTNDf8DquGlUVZV7qhUTaSqipcs1ADVJPFv1VzXRLNQC4hj&#10;9UEm+/9gyxeLK4M4zXE/xUiSBnrUfdq826y7b93nzRpt3nc/uq/dl+62+97dbj6Afbf5CLZ3dne7&#10;4zWCdNCy1TYDyJG8Ml6Ncimv9aUqX1sk1agmcsZCTTcrDfckPiN6kOI3VgOjaftcUYghc6eCsMvK&#10;NB4SJEPL0L/VoX9s6VAJh0mSHscxtLnc+yKS7RO1se4ZUw3yRo4Fl15akpHFpXWeCMn2If5YqgkX&#10;IoyHkKjN8dmgPwgJVglOvdOHWTObjoRBC+IHLPxCVeC5H2bUXNIAVjNCxzvbES7ARi7I4QwHgQTD&#10;/raGUYwEgzflrS09If2NUCwQ3lnbGXtzFp+NT8enaS/tn4x7aVwUvaeTUdo7mSRPBsVxMRoVyVtP&#10;PkmzmlPKpOe/n/ck/bt52r287aQeJv4gVPQQPSgKZPf/gXTotm/wdlSmiq6ujK/ONx5GPATvnqN/&#10;Q/f3IerXR2P4EwAA//8DAFBLAwQUAAYACAAAACEApte7F9wAAAAHAQAADwAAAGRycy9kb3ducmV2&#10;LnhtbEyPQUvDQBCF74L/YRnBm900WgkxmyJCvbQqbUXa2zY7JsHsbNjdtPHfO/Wix8c3vPdNMR9t&#10;J47oQ+tIwXSSgECqnGmpVvC+XdxkIELUZHTnCBV8Y4B5eXlR6Ny4E63xuIm14BIKuVbQxNjnUoaq&#10;QavDxPVIzD6dtzpy9LU0Xp+43HYyTZJ7aXVLvNDoHp8arL42g1WwXi2W2cdyGCu/f56+bt9WL7uQ&#10;KXV9NT4+gIg4xr9jOOuzOpTsdHADmSA6Bbd3Kf8SGcxAMJ+l53z4zbIs5H//8gcAAP//AwBQSwEC&#10;LQAUAAYACAAAACEAtoM4kv4AAADhAQAAEwAAAAAAAAAAAAAAAAAAAAAAW0NvbnRlbnRfVHlwZXNd&#10;LnhtbFBLAQItABQABgAIAAAAIQA4/SH/1gAAAJQBAAALAAAAAAAAAAAAAAAAAC8BAABfcmVscy8u&#10;cmVsc1BLAQItABQABgAIAAAAIQBGbGQoYwIAAHwEAAAOAAAAAAAAAAAAAAAAAC4CAABkcnMvZTJv&#10;RG9jLnhtbFBLAQItABQABgAIAAAAIQCm17sX3AAAAAcBAAAPAAAAAAAAAAAAAAAAAL0EAABkcnMv&#10;ZG93bnJldi54bWxQSwUGAAAAAAQABADzAAAAxgUAAAAA&#10;">
                <v:stroke endarrow="block"/>
              </v:line>
            </w:pict>
          </mc:Fallback>
        </mc:AlternateConten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3) бутан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4) бутен – 1</w:t>
      </w:r>
    </w:p>
    <w:p w:rsidR="0067639D" w:rsidRPr="0067639D" w:rsidRDefault="00E053CE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BECE4" wp14:editId="2A8BEC34">
                <wp:simplePos x="0" y="0"/>
                <wp:positionH relativeFrom="column">
                  <wp:posOffset>832485</wp:posOffset>
                </wp:positionH>
                <wp:positionV relativeFrom="paragraph">
                  <wp:posOffset>215265</wp:posOffset>
                </wp:positionV>
                <wp:extent cx="0" cy="1143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5pt,16.95pt" to="65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YNTgIAAFkEAAAOAAAAZHJzL2Uyb0RvYy54bWysVM2O0zAQviPxDlbu3STddH+iTVeoabks&#10;UGmXB3Btp7FwbMt2m1YICTgj7SPwChxAWmmBZ0jfiLH7o124IEQP7ng88/mbmc+5uFw1Ai2ZsVzJ&#10;IkqPkggxSRTlcl5Er28mvbMIWYclxUJJVkRrZqPL4dMnF63OWV/VSlBmEIBIm7e6iGrndB7HltSs&#10;wfZIaSbhsFKmwQ62Zh5Tg1tAb0TcT5KTuFWGaqMIsxa85fYwGgb8qmLEvaoqyxwSRQTcXFhNWGd+&#10;jYcXOJ8brGtOdjTwP7BoMJdw6QGqxA6jheF/QDWcGGVV5Y6IamJVVZywUANUkya/VXNdY81CLdAc&#10;qw9tsv8PlrxcTg3iFGZ3GiGJG5hR93nzfnPbfe++bG7R5kP3s/vWfe3uuh/d3eYj2PebT2D7w+5+&#10;575FkA69bLXNAXIkp8Z3g6zktb5S5I1FUo1qLOcs1HSz1nBP6jPiRyl+YzUwmrUvFIUYvHAqNHZV&#10;mcZDQsvQKsxvfZgfWzlEtk4C3jTNjpMw2hjn+zxtrHvOVIO8UUSCS99ZnOPllXWeB873Id4t1YQL&#10;EdQhJGqL6HzQH4QEqwSn/tCHWTOfjYRBS+z1FX6hKDh5GGbUQtIAVjNMxzvbYS62NlwupMeDSoDO&#10;ztoK6O15cj4+G59lvax/Mu5lSVn2nk1GWe9kkp4OyuNyNCrTd55amuU1p5RJz24v5jT7O7HsntVW&#10;hgc5H9oQP0YP/QKy+/9AOozST2+rg5mi66nZjxj0G4J3b80/kId7sB9+EYa/AAAA//8DAFBLAwQU&#10;AAYACAAAACEAlpsTcNwAAAAJAQAADwAAAGRycy9kb3ducmV2LnhtbEyPwU7DMAyG70i8Q2QkLhNL&#10;uwrESt0JAb1xYYC4eo1pKxqna7Kt8PRku8Dxtz/9/lysJturPY++c4KQzhNQLLUznTQIb6/V1S0o&#10;H0gM9U4Y4Zs9rMrzs4Jy4w7ywvt1aFQsEZ8TQhvCkGvt65Yt+bkbWOLu042WQoxjo81Ih1hue71I&#10;khttqZN4oaWBH1quv9Y7i+Crd95WP7N6lnxkjePF9vH5iRAvL6b7O1CBp/AHw1E/qkMZnTZuJ8ar&#10;PuYsTSOKkGVLUEfgNNggXKdL0GWh/39Q/gIAAP//AwBQSwECLQAUAAYACAAAACEAtoM4kv4AAADh&#10;AQAAEwAAAAAAAAAAAAAAAAAAAAAAW0NvbnRlbnRfVHlwZXNdLnhtbFBLAQItABQABgAIAAAAIQA4&#10;/SH/1gAAAJQBAAALAAAAAAAAAAAAAAAAAC8BAABfcmVscy8ucmVsc1BLAQItABQABgAIAAAAIQAU&#10;ZaYNTgIAAFkEAAAOAAAAAAAAAAAAAAAAAC4CAABkcnMvZTJvRG9jLnhtbFBLAQItABQABgAIAAAA&#10;IQCWmxNw3AAAAAkBAAAPAAAAAAAAAAAAAAAAAKgEAABkcnMvZG93bnJldi54bWxQSwUGAAAAAAQA&#10;BADzAAAAsQUAAAAA&#10;"/>
            </w:pict>
          </mc:Fallback>
        </mc:AlternateContent>
      </w: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4FC4FB" wp14:editId="4044B118">
                <wp:simplePos x="0" y="0"/>
                <wp:positionH relativeFrom="column">
                  <wp:posOffset>1371600</wp:posOffset>
                </wp:positionH>
                <wp:positionV relativeFrom="paragraph">
                  <wp:posOffset>215265</wp:posOffset>
                </wp:positionV>
                <wp:extent cx="0" cy="1143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6.95pt" to="108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AlTgIAAFkEAAAOAAAAZHJzL2Uyb0RvYy54bWysVM1uEzEQviPxDtbe091NN6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U5gdTEriBmbUfd582Nx237svm1u0+dj97L51X7u77kd3t7kB+37zCWx/2N3v&#10;3LcI0qGXrbY5QI7k1PhukJW80peKvLVIqlGN5ZyFmq7XGu5JfUb8KMVvrAZGs/alohCDF06Fxq4q&#10;03hIaBlahfmtD/NjK4fI1knAm6bZcRJGG+N8n6eNdS+YapA3ikhw6TuLc7y8tM7zwPk+xLulmnAh&#10;gjqERG0RnQ36g5BgleDUH/owa+azkTBoib2+wi8UBScPw4xaSBrAaobpeGc7zMXWhsuF9HhQCdDZ&#10;WVsBvTtLzsan49Osl/VPxr0sKcve88ko651M0meD8rgcjcr0vaeWZnnNKWXSs9uLOc3+Tiy7Z7WV&#10;4UHOhzbEj9FDv4Ds/j+QDqP009vqYKboemr2Iwb9huDdW/MP5OEe7IdfhOEvAAAA//8DAFBLAwQU&#10;AAYACAAAACEAWSMIKt4AAAAJAQAADwAAAGRycy9kb3ducmV2LnhtbEyPzU7DQAyE70i8w8pIXKp2&#10;8yOqNsSpEJAbFwqIq5uYJCLrTbPbNvD0LOoBjuMZjb/JN5Pp1ZFH11lBiBcRKJbK1p00CK8v5XwF&#10;ynmSmnorjPDFDjbF5UVOWW1P8szHrW9UKBGXEULr/ZBp7aqWDbmFHViC92FHQz7IsdH1SKdQbnqd&#10;RNFSG+okfGhp4PuWq8/twSC48o335fesmkXvaWM52T88PRLi9dV0dwvK8+T/wvCLH9ChCEw7e5Da&#10;qR4hiZdhi0dI0zWoEDgfdgg38Rp0kev/C4ofAAAA//8DAFBLAQItABQABgAIAAAAIQC2gziS/gAA&#10;AOEBAAATAAAAAAAAAAAAAAAAAAAAAABbQ29udGVudF9UeXBlc10ueG1sUEsBAi0AFAAGAAgAAAAh&#10;ADj9If/WAAAAlAEAAAsAAAAAAAAAAAAAAAAALwEAAF9yZWxzLy5yZWxzUEsBAi0AFAAGAAgAAAAh&#10;AOojECVOAgAAWQQAAA4AAAAAAAAAAAAAAAAALgIAAGRycy9lMm9Eb2MueG1sUEsBAi0AFAAGAAgA&#10;AAAhAFkjCCreAAAACQEAAA8AAAAAAAAAAAAAAAAAqAQAAGRycy9kb3ducmV2LnhtbFBLBQYAAAAA&#10;BAAEAPMAAACzBQAAAAA=&#10;"/>
            </w:pict>
          </mc:Fallback>
        </mc:AlternateContent>
      </w:r>
      <w:r w:rsidR="0067639D" w:rsidRPr="0067639D">
        <w:rPr>
          <w:rFonts w:ascii="Times New Roman" w:hAnsi="Times New Roman" w:cs="Times New Roman"/>
          <w:sz w:val="28"/>
          <w:szCs w:val="28"/>
        </w:rPr>
        <w:t>В)    С</w:t>
      </w:r>
      <w:r w:rsidR="0067639D" w:rsidRPr="0067639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7639D"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67639D" w:rsidRPr="0067639D">
        <w:rPr>
          <w:rFonts w:ascii="Times New Roman" w:hAnsi="Times New Roman" w:cs="Times New Roman"/>
          <w:sz w:val="28"/>
          <w:szCs w:val="28"/>
        </w:rPr>
        <w:t xml:space="preserve"> – </w:t>
      </w:r>
      <w:r w:rsidR="0067639D"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67639D" w:rsidRPr="0067639D">
        <w:rPr>
          <w:rFonts w:ascii="Times New Roman" w:hAnsi="Times New Roman" w:cs="Times New Roman"/>
          <w:sz w:val="28"/>
          <w:szCs w:val="28"/>
        </w:rPr>
        <w:t xml:space="preserve"> – </w:t>
      </w:r>
      <w:r w:rsidR="0067639D"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67639D" w:rsidRPr="0067639D">
        <w:rPr>
          <w:rFonts w:ascii="Times New Roman" w:hAnsi="Times New Roman" w:cs="Times New Roman"/>
          <w:sz w:val="28"/>
          <w:szCs w:val="28"/>
        </w:rPr>
        <w:t xml:space="preserve">- </w:t>
      </w:r>
      <w:r w:rsidR="0067639D"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="0067639D"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67639D" w:rsidRPr="0067639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67639D" w:rsidRPr="0067639D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="0067639D" w:rsidRPr="006763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7639D" w:rsidRPr="0067639D">
        <w:rPr>
          <w:rFonts w:ascii="Times New Roman" w:hAnsi="Times New Roman" w:cs="Times New Roman"/>
          <w:sz w:val="28"/>
          <w:szCs w:val="28"/>
        </w:rPr>
        <w:t>спир</w:t>
      </w:r>
      <w:proofErr w:type="spellEnd"/>
      <w:r w:rsidR="0067639D" w:rsidRPr="0067639D">
        <w:rPr>
          <w:rFonts w:ascii="Times New Roman" w:hAnsi="Times New Roman" w:cs="Times New Roman"/>
          <w:sz w:val="28"/>
          <w:szCs w:val="28"/>
        </w:rPr>
        <w:t xml:space="preserve">. р-р)              5) бутен – 2                                                                                                    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AAC61" wp14:editId="19C3C3BB">
                <wp:simplePos x="0" y="0"/>
                <wp:positionH relativeFrom="column">
                  <wp:posOffset>2400300</wp:posOffset>
                </wp:positionH>
                <wp:positionV relativeFrom="paragraph">
                  <wp:posOffset>24130</wp:posOffset>
                </wp:positionV>
                <wp:extent cx="1143000" cy="0"/>
                <wp:effectExtent l="13335" t="52705" r="15240" b="6159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9pt" to="27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FTZAIAAHwEAAAOAAAAZHJzL2Uyb0RvYy54bWysVM1uEzEQviPxDpbv6e6mm9KuuqlQNuFS&#10;oFLLAzhrb9bCa1u2k02EkIAzUh6BV+AAUqUCz7B5I8bODy1cECIHZ+yZ+fzNN+M9v1g2Ai2YsVzJ&#10;HCdHMUZMlopyOcvxq5tJ7xQj64ikRCjJcrxiFl8MHz86b3XG+qpWgjKDAETarNU5rp3TWRTZsmYN&#10;sUdKMwnOSpmGONiaWUQNaQG9EVE/jk+iVhmqjSqZtXBabJ14GPCripXuZVVZ5pDIMXBzYTVhnfo1&#10;Gp6TbGaIrnm5o0H+gUVDuIRLD1AFcQTNDf8DquGlUVZV7qhUTaSqipcs1ADVJPFv1VzXRLNQC4hj&#10;9UEm+/9gyxeLK4M4zXG/j5EkDfSo+7R5t1l337rPmzXavO9+dF+7L91t97273XwA+27zEWzv7O52&#10;x2sE6aBlq20GkCN5Zbwa5VJe60tVvrZIqlFN5IyFmm5WGu5JfEb0IMVvrAZG0/a5ohBD5k4FYZeV&#10;aTwkSIaWoX+rQ//Y0qESDpMkPY5jaHO590Uk2ydqY90zphrkjRwLLr20JCOLS+s8EZLtQ/yxVBMu&#10;RBgPIVGb47NBfxASrBKceqcPs2Y2HQmDFsQPWPiFqsBzP8youaQBrGaEjne2I1yAjVyQwxkOAgmG&#10;/W0NoxgJBm/KW1t6QvoboVggvLO2M/bmLD4bn45P017aPxn30rgoek8no7R3MkmeDIrjYjQqkree&#10;fJJmNaeUSc9/P+9J+nfztHt520k9TPxBqOghelAUyO7/A+nQbd/g7ahMFV1dGV+dbzyMeAjePUf/&#10;hu7vQ9Svj8bwJwAAAP//AwBQSwMEFAAGAAgAAAAhAAFwTyjdAAAABwEAAA8AAABkcnMvZG93bnJl&#10;di54bWxMj0FPwkAQhe8m/IfNmHiTLRqwqd0SY4IXEAIYo7elO7YN3dlmdwv13zt40du8vJc338vn&#10;g23FCX1oHCmYjBMQSKUzDVUK3vaL2xREiJqMbh2hgm8MMC9GV7nOjDvTFk+7WAkuoZBpBXWMXSZl&#10;KGu0Ooxdh8Tel/NWR5a+ksbrM5fbVt4lyUxa3RB/qHWHzzWWx11vFWxXi2X6vuyH0n++TNb7zer1&#10;I6RK3VwPT48gIg7xLwwXfEaHgpkOricTRKvg/iHlLZEPXsD+dHrRh18ti1z+5y9+AAAA//8DAFBL&#10;AQItABQABgAIAAAAIQC2gziS/gAAAOEBAAATAAAAAAAAAAAAAAAAAAAAAABbQ29udGVudF9UeXBl&#10;c10ueG1sUEsBAi0AFAAGAAgAAAAhADj9If/WAAAAlAEAAAsAAAAAAAAAAAAAAAAALwEAAF9yZWxz&#10;Ly5yZWxzUEsBAi0AFAAGAAgAAAAhAOgtQVNkAgAAfAQAAA4AAAAAAAAAAAAAAAAALgIAAGRycy9l&#10;Mm9Eb2MueG1sUEsBAi0AFAAGAAgAAAAhAAFwTyjdAAAABwEAAA8AAAAAAAAAAAAAAAAAvgQAAGRy&#10;cy9kb3ducmV2LnhtbFBLBQYAAAAABAAEAPMAAADIBQAAAAA=&#10;">
                <v:stroke endarrow="block"/>
              </v:line>
            </w:pict>
          </mc:Fallback>
        </mc:AlternateContent>
      </w:r>
      <w:r w:rsidRPr="00E053C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 xml:space="preserve">Br      </w:t>
      </w:r>
      <w:proofErr w:type="spellStart"/>
      <w:r w:rsidRPr="0067639D">
        <w:rPr>
          <w:rFonts w:ascii="Times New Roman" w:hAnsi="Times New Roman" w:cs="Times New Roman"/>
          <w:sz w:val="28"/>
          <w:szCs w:val="28"/>
          <w:lang w:val="en-US"/>
        </w:rPr>
        <w:t>Br</w:t>
      </w:r>
      <w:proofErr w:type="spellEnd"/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639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bookmarkStart w:id="0" w:name="_GoBack"/>
      <w:bookmarkEnd w:id="0"/>
      <w:r w:rsidRPr="0067639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6) </w:t>
      </w:r>
      <w:proofErr w:type="spellStart"/>
      <w:proofErr w:type="gramStart"/>
      <w:r w:rsidRPr="0067639D">
        <w:rPr>
          <w:rFonts w:ascii="Times New Roman" w:hAnsi="Times New Roman" w:cs="Times New Roman"/>
          <w:sz w:val="28"/>
          <w:szCs w:val="28"/>
        </w:rPr>
        <w:t>бутин</w:t>
      </w:r>
      <w:proofErr w:type="spellEnd"/>
      <w:proofErr w:type="gramEnd"/>
      <w:r w:rsidRPr="0067639D">
        <w:rPr>
          <w:rFonts w:ascii="Times New Roman" w:hAnsi="Times New Roman" w:cs="Times New Roman"/>
          <w:sz w:val="28"/>
          <w:szCs w:val="28"/>
          <w:lang w:val="en-US"/>
        </w:rPr>
        <w:t xml:space="preserve"> – 2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38A325" wp14:editId="45D77D7C">
                <wp:simplePos x="0" y="0"/>
                <wp:positionH relativeFrom="column">
                  <wp:posOffset>2400300</wp:posOffset>
                </wp:positionH>
                <wp:positionV relativeFrom="paragraph">
                  <wp:posOffset>186690</wp:posOffset>
                </wp:positionV>
                <wp:extent cx="1143000" cy="0"/>
                <wp:effectExtent l="13335" t="52705" r="15240" b="6159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7pt" to="27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NuYgIAAHwEAAAOAAAAZHJzL2Uyb0RvYy54bWysVM1uEzEQviPxDpbv6e6m29KuukEom3Ap&#10;UKnlARzbm7Xw2pbtZhMhJOCM1EfgFTiAVKnAM2zeiLHzA4ULQuTgjD0zn7/5Zrxnj5etRAtundCq&#10;xNlBihFXVDOh5iV+eTUdnGDkPFGMSK14iVfc4cejhw/OOlPwoW60ZNwiAFGu6EyJG+9NkSSONrwl&#10;7kAbrsBZa9sSD1s7T5glHaC3Mhmm6XHSacuM1ZQ7B6fVxolHEb+uOfUv6tpxj2SJgZuPq43rLKzJ&#10;6IwUc0tMI+iWBvkHFi0RCi7dQ1XEE3RtxR9QraBWO137A6rbRNe1oDzWANVk6W/VXDbE8FgLiOPM&#10;Xib3/2Dp88WFRYKVeJhhpEgLPeo/rt+ub/qv/af1DVq/67/3X/rP/W3/rb9dvwf7bv0B7ODs77bH&#10;NwjSQcvOuAIgx+rCBjXoUl2ac01fOaT0uCFqzmNNVysD98SM5F5K2DgDjGbdM80ghlx7HYVd1rYN&#10;kCAZWsb+rfb940uPKBxmWX6YptBmuvMlpNglGuv8U65bFIwSS6GCtKQgi3PngTqE7kLCsdJTIWUc&#10;D6lQV+LTo+FRTHBaChacIczZ+WwsLVqQMGDxF3QAsHthVl8rFsEaTthka3siJNjIRzm8FSCQ5Djc&#10;1nKGkeTwpoK1QZQq3AjFAuGttZmx16fp6eRkcpIP8uHxZJCnVTV4Mh3ng+Np9uioOqzG4yp7E8hn&#10;edEIxrgK/HfznuV/N0/bl7eZ1P3E74VK7qNHEYDs7j+Sjt0ODd6Mykyz1YUN1YXGw4jH4O1zDG/o&#10;132M+vnRGP0AAAD//wMAUEsDBBQABgAIAAAAIQB+akz94AAAAAkBAAAPAAAAZHJzL2Rvd25yZXYu&#10;eG1sTI/NTsMwEITvSLyDtUjcqNNCIYRsKoRULi2g/qiCmxsvSUS8jmynDW+PKw5w3NnRzDf5bDCt&#10;OJDzjWWE8SgBQVxa3XCFsN3Mr1IQPijWqrVMCN/kYVacn+Uq0/bIKzqsQyViCPtMIdQhdJmUvqzJ&#10;KD+yHXH8fVpnVIinq6R26hjDTSsnSXIrjWo4NtSqo6eayq91bxBWy/ki3S36oXQfz+PXzdvy5d2n&#10;iJcXw+MDiEBD+DPDCT+iQxGZ9rZn7UWLcH2Xxi0BYXJ/AyIaptOTsP8VZJHL/wuKHwAAAP//AwBQ&#10;SwECLQAUAAYACAAAACEAtoM4kv4AAADhAQAAEwAAAAAAAAAAAAAAAAAAAAAAW0NvbnRlbnRfVHlw&#10;ZXNdLnhtbFBLAQItABQABgAIAAAAIQA4/SH/1gAAAJQBAAALAAAAAAAAAAAAAAAAAC8BAABfcmVs&#10;cy8ucmVsc1BLAQItABQABgAIAAAAIQA/jdNuYgIAAHwEAAAOAAAAAAAAAAAAAAAAAC4CAABkcnMv&#10;ZTJvRG9jLnhtbFBLAQItABQABgAIAAAAIQB+akz94AAAAAkBAAAPAAAAAAAAAAAAAAAAALwEAABk&#10;cnMvZG93bnJldi54bWxQSwUGAAAAAAQABADzAAAAyQUAAAAA&#10;">
                <v:stroke endarrow="block"/>
              </v:line>
            </w:pict>
          </mc:Fallback>
        </mc:AlternateContent>
      </w: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5DCFA" wp14:editId="512B6858">
                <wp:simplePos x="0" y="0"/>
                <wp:positionH relativeFrom="column">
                  <wp:posOffset>1371600</wp:posOffset>
                </wp:positionH>
                <wp:positionV relativeFrom="paragraph">
                  <wp:posOffset>186690</wp:posOffset>
                </wp:positionV>
                <wp:extent cx="0" cy="114300"/>
                <wp:effectExtent l="13335" t="5080" r="5715" b="139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7pt" to="10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VBTgIAAFkEAAAOAAAAZHJzL2Uyb0RvYy54bWysVM1uEzEQviPxDtbe091NN6VddVOhbMKl&#10;QKSWB3Bsb9bCa1u2k02EkKBnpD4Cr8ABpEoFnmHzRoydH7VwQYgcnPF45vM334z3/GLVCLRkxnIl&#10;iyg9SiLEJFGUy3kRvbme9E4jZB2WFAslWRGtmY0uhk+fnLc6Z31VK0GZQQAibd7qIqqd03kcW1Kz&#10;BtsjpZmEw0qZBjvYmnlMDW4BvRFxP0lO4lYZqo0izFrwltvDaBjwq4oR97qqLHNIFBFwc2E1YZ35&#10;NR6e43xusK452dHA/8CiwVzCpQeoEjuMFob/AdVwYpRVlTsiqolVVXHCQg1QTZr8Vs1VjTULtYA4&#10;Vh9ksv8PlrxaTg3itIj6II/EDfSo+7z5sLntvndfNrdo87H72X3rvnZ33Y/ubnMD9v3mE9j+sLvf&#10;uW8RpIOWrbY5QI7k1Hg1yEpe6UtF3lok1ajGcs5CTddrDfekPiN+lOI3VgOjWftSUYjBC6eCsKvK&#10;NB4SJEOr0L/1oX9s5RDZOgl40zQ7TgKdGOf7PG2se8FUg7xRRIJLryzO8fLSOs8D5/sQ75ZqwoUI&#10;0yEkaovobNAfhASrBKf+0IdZM5+NhEFL7Ocr/EJRcPIwzKiFpAGsZpiOd7bDXGxtuFxIjweVAJ2d&#10;tR2gd2fJ2fh0fJr1sv7JuJclZdl7PhllvZNJ+mxQHpejUZm+99TSLK85pUx6dvthTrO/G5bds9qO&#10;4WGcDzLEj9GDXkB2/x9Ih1b67m3nYKboemr2LYb5DcG7t+YfyMM92A+/CMNfAAAA//8DAFBLAwQU&#10;AAYACAAAACEA4ujlUN0AAAAJAQAADwAAAGRycy9kb3ducmV2LnhtbEyPQU/DMAyF70j8h8hIXCaW&#10;rlQDStMJAb1x2QBx9RrTVjRO12Rb4ddjxAFutt/T8/eK1eR6daAxdJ4NLOYJKOLa244bAy/P1cU1&#10;qBCRLfaeycAnBViVpycF5tYfeU2HTWyUhHDI0UAb45BrHeqWHIa5H4hFe/ejwyjr2Gg74lHCXa/T&#10;JFlqhx3LhxYHum+p/tjsnYFQvdKu+prVs+TtsvGU7h6eHtGY87Pp7hZUpCn+meEHX9ChFKat37MN&#10;qjeQLpbSJcpwk4ESw+9hayC7ykCXhf7foPwGAAD//wMAUEsBAi0AFAAGAAgAAAAhALaDOJL+AAAA&#10;4QEAABMAAAAAAAAAAAAAAAAAAAAAAFtDb250ZW50X1R5cGVzXS54bWxQSwECLQAUAAYACAAAACEA&#10;OP0h/9YAAACUAQAACwAAAAAAAAAAAAAAAAAvAQAAX3JlbHMvLnJlbHNQSwECLQAUAAYACAAAACEA&#10;pfYlQU4CAABZBAAADgAAAAAAAAAAAAAAAAAuAgAAZHJzL2Uyb0RvYy54bWxQSwECLQAUAAYACAAA&#10;ACEA4ujlUN0AAAAJAQAADwAAAAAAAAAAAAAAAACoBAAAZHJzL2Rvd25yZXYueG1sUEsFBgAAAAAE&#10;AAQA8wAAALIFAAAAAA==&#10;"/>
            </w:pict>
          </mc:Fallback>
        </mc:AlternateContent>
      </w: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4EC5D3" wp14:editId="2E07D891">
                <wp:simplePos x="0" y="0"/>
                <wp:positionH relativeFrom="column">
                  <wp:posOffset>914400</wp:posOffset>
                </wp:positionH>
                <wp:positionV relativeFrom="paragraph">
                  <wp:posOffset>186690</wp:posOffset>
                </wp:positionV>
                <wp:extent cx="0" cy="114300"/>
                <wp:effectExtent l="13335" t="5080" r="5715" b="1397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.7pt" to="1in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NrTgIAAFkEAAAOAAAAZHJzL2Uyb0RvYy54bWysVM1uEzEQviPxDtbe091Nt6VZdVOhbMKl&#10;QKWWB3Bsb9bCa1u2k02EkKBnpD4Cr8ABpEoFnmHzRoydH6VwQYgcnPF45vM3M5/3/GLZCLRgxnIl&#10;iyg9SiLEJFGUy1kRvbmZ9M4iZB2WFAslWRGtmI0uhk+fnLc6Z31VK0GZQQAibd7qIqqd03kcW1Kz&#10;BtsjpZmEw0qZBjvYmllMDW4BvRFxP0lO41YZqo0izFrwlpvDaBjwq4oR97qqLHNIFBFwc2E1YZ36&#10;NR6e43xmsK452dLA/8CiwVzCpXuoEjuM5ob/AdVwYpRVlTsiqolVVXHCQg1QTZr8Vs11jTULtUBz&#10;rN63yf4/WPJqcWUQpzC7QYQkbmBG3ef1h/Vd9737sr5D64/dz+5b97W773509+tbsB/Wn8D2h93D&#10;1n2HIB162WqbA+RIXhnfDbKU1/pSkbcWSTWqsZyxUNPNSsM9qc+IH6X4jdXAaNq+VBRi8Nyp0Nhl&#10;ZRoPCS1DyzC/1X5+bOkQ2TgJeNM0O07CaGOc7/K0se4FUw3yRhEJLn1ncY4Xl9Z5HjjfhXi3VBMu&#10;RFCHkKgtosFJ/yQkWCU49Yc+zJrZdCQMWmCvr/ALRcHJYZhRc0kDWM0wHW9th7nY2HC5kB4PKgE6&#10;W2sjoHeDZDA+G59lvax/Ou5lSVn2nk9GWe90kj47KY/L0ahM33tqaZbXnFImPbudmNPs78SyfVYb&#10;Ge7lvG9D/Bg99AvI7v4D6TBKP72NDqaKrq7MbsSg3xC8fWv+gRzuwT78Igx/AQAA//8DAFBLAwQU&#10;AAYACAAAACEA3TQOX90AAAAJAQAADwAAAGRycy9kb3ducmV2LnhtbEyPwU7DMBBE70j8g7VIXKrW&#10;IVhAQ5wKAbn1QqHiuo23SUS8TmO3DXx9XS5wnNnR7Jt8MdpOHGjwrWMNN7MEBHHlTMu1ho/3cvoA&#10;wgdkg51j0vBNHhbF5UWOmXFHfqPDKtQilrDPUEMTQp9J6auGLPqZ64njbesGiyHKoZZmwGMst51M&#10;k+ROWmw5fmiwp+eGqq/V3mrw5Zp25c+kmiSft7WjdPeyfEWtr6/Gp0cQgcbwF4YzfkSHIjJt3J6N&#10;F13USsUtQUM6VyDOgV9jo0HdK5BFLv8vKE4AAAD//wMAUEsBAi0AFAAGAAgAAAAhALaDOJL+AAAA&#10;4QEAABMAAAAAAAAAAAAAAAAAAAAAAFtDb250ZW50X1R5cGVzXS54bWxQSwECLQAUAAYACAAAACEA&#10;OP0h/9YAAACUAQAACwAAAAAAAAAAAAAAAAAvAQAAX3JlbHMvLnJlbHNQSwECLQAUAAYACAAAACEA&#10;LtHTa04CAABZBAAADgAAAAAAAAAAAAAAAAAuAgAAZHJzL2Uyb0RvYy54bWxQSwECLQAUAAYACAAA&#10;ACEA3TQOX90AAAAJAQAADwAAAAAAAAAAAAAAAACoBAAAZHJzL2Rvd25yZXYueG1sUEsFBgAAAAAE&#10;AAQA8wAAALIFAAAAAA==&#10;"/>
            </w:pict>
          </mc:Fallback>
        </mc:AlternateContent>
      </w:r>
      <w:r w:rsidRPr="0067639D">
        <w:rPr>
          <w:rFonts w:ascii="Times New Roman" w:hAnsi="Times New Roman" w:cs="Times New Roman"/>
          <w:sz w:val="28"/>
          <w:szCs w:val="28"/>
        </w:rPr>
        <w:t>Г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 xml:space="preserve">)     </w:t>
      </w:r>
      <w:r w:rsidRPr="0067639D">
        <w:rPr>
          <w:rFonts w:ascii="Times New Roman" w:hAnsi="Times New Roman" w:cs="Times New Roman"/>
          <w:sz w:val="28"/>
          <w:szCs w:val="28"/>
        </w:rPr>
        <w:t>С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763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 xml:space="preserve"> – CH – CH- CH</w:t>
      </w:r>
      <w:r w:rsidRPr="006763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                                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Zn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Br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67639D">
        <w:rPr>
          <w:rFonts w:ascii="Times New Roman" w:hAnsi="Times New Roman" w:cs="Times New Roman"/>
          <w:sz w:val="28"/>
          <w:szCs w:val="28"/>
          <w:lang w:val="en-US"/>
        </w:rPr>
        <w:t>Br</w:t>
      </w:r>
      <w:proofErr w:type="spellEnd"/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Задание 7. Установите соответствие между   исходными веществами и органическим веществом, преимущественно образующимся в результате </w:t>
      </w:r>
      <w:r w:rsidRPr="0067639D">
        <w:rPr>
          <w:rFonts w:ascii="Times New Roman" w:hAnsi="Times New Roman" w:cs="Times New Roman"/>
          <w:sz w:val="28"/>
          <w:szCs w:val="28"/>
        </w:rPr>
        <w:lastRenderedPageBreak/>
        <w:t>этой реакции: к каждой позиции, обозначенной буквой, подберите соответствующую позицию, обозначенную цифрой. Запишите реакции.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А)  СН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</w:rPr>
        <w:t xml:space="preserve"> – ОН     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7639D">
        <w:rPr>
          <w:rFonts w:ascii="Times New Roman" w:hAnsi="Times New Roman" w:cs="Times New Roman"/>
          <w:sz w:val="28"/>
          <w:szCs w:val="28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1) 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метилэтиловый</w:t>
      </w:r>
      <w:proofErr w:type="spellEnd"/>
      <w:r w:rsidRPr="0067639D">
        <w:rPr>
          <w:rFonts w:ascii="Times New Roman" w:hAnsi="Times New Roman" w:cs="Times New Roman"/>
          <w:sz w:val="28"/>
          <w:szCs w:val="28"/>
        </w:rPr>
        <w:t xml:space="preserve"> эфир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E82A3" wp14:editId="74567969">
                <wp:simplePos x="0" y="0"/>
                <wp:positionH relativeFrom="column">
                  <wp:posOffset>1234440</wp:posOffset>
                </wp:positionH>
                <wp:positionV relativeFrom="paragraph">
                  <wp:posOffset>7620</wp:posOffset>
                </wp:positionV>
                <wp:extent cx="723900" cy="9525"/>
                <wp:effectExtent l="9525" t="56515" r="19050" b="4826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97.2pt;margin-top:.6pt;width:57pt;height: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e9ZwIAAIQEAAAOAAAAZHJzL2Uyb0RvYy54bWysVEtu2zAQ3RfoHQjtbUmO7cRC7KCQ7G7S&#10;NkDS7mmSsohSJEEylo2iQNoL5Ai9Qjdd9IOcQb5Rh7TiNO2mKKoFNdRw3ryZedTp2aYWaM2M5UpO&#10;o7SfRIhJoiiXq2n0+mrRO4mQdVhSLJRk02jLbHQ2e/rktNEZG6hKCcoMAhBps0ZPo8o5ncWxJRWr&#10;se0rzSQ4S2Vq7GBrVjE1uAH0WsSDJBnHjTJUG0WYtfC12DujWcAvS0bcq7K0zCExjYCbC6sJ69Kv&#10;8ewUZyuDdcVJRwP/A4sacwlJD1AFdhhdG/4HVM2JUVaVrk9UHauy5ISFGqCaNPmtmssKaxZqgeZY&#10;fWiT/X+w5OX6wiBOYXbjCElcw4zaT7ub3W37o/28u0W7D+0dLLuPu5v2S/u9/dbetV8RHIbONdpm&#10;AJDLC+NrJxt5qc8VeWuRVHmF5YqFCq62GlBTHxE/CvEbqyH/snmhKJzB106FNm5KU6NScP3GB3pw&#10;aBXahLltD3NjG4cIfDweHE0SmC4B12Q0GIVMOPMgPlQb654zVSNvTCPrDOaryuVKStCHMvsEeH1u&#10;naf4EOCDpVpwIYJMhERNl8B7rBKcemfYmNUyFwatsRdaeDoWj44ZdS1pAKsYpvPOdpgLsJELjXKG&#10;Q+sEi3y2mtEICQZ3y1t7ekL6jFA8EO6svdbeTZLJ/GR+MuwNB+N5b5gURe/ZIh/2xov0eFQcFXle&#10;pO99O9NhVnFKmfT873WfDv9OV90N3Cv2oPxDo+LH6KGjQPb+HUgHHfjR70W0VHR7YXx1XhIg9XC4&#10;u5b+Lv26D6cefh6znwAAAP//AwBQSwMEFAAGAAgAAAAhAJsHytDcAAAABwEAAA8AAABkcnMvZG93&#10;bnJldi54bWxMjkFPwkAQhe8m/ofNkHgxsrWC1NotMSp6IoSK96U7tA3d2aa7QPvvHU96my/v5c2X&#10;LQfbijP2vnGk4H4agUAqnWmoUrD7Wt0lIHzQZHTrCBWM6GGZX19lOjXuQls8F6ESPEI+1QrqELpU&#10;Sl/WaLWfug6Js4PrrQ6MfSVNry88blsZR9GjtLoh/lDrDl9rLI/FySp4Kzbz1fftbojH8nNdfCTH&#10;DY3vSt1MhpdnEAGH8FeGX31Wh5yd9u5ExouW+Wk24yofMQjOH6KEea8gXoDMM/nfP/8BAAD//wMA&#10;UEsBAi0AFAAGAAgAAAAhALaDOJL+AAAA4QEAABMAAAAAAAAAAAAAAAAAAAAAAFtDb250ZW50X1R5&#10;cGVzXS54bWxQSwECLQAUAAYACAAAACEAOP0h/9YAAACUAQAACwAAAAAAAAAAAAAAAAAvAQAAX3Jl&#10;bHMvLnJlbHNQSwECLQAUAAYACAAAACEA31DnvWcCAACEBAAADgAAAAAAAAAAAAAAAAAuAgAAZHJz&#10;L2Uyb0RvYy54bWxQSwECLQAUAAYACAAAACEAmwfK0NwAAAAHAQAADwAAAAAAAAAAAAAAAADBBAAA&#10;ZHJzL2Rvd25yZXYueG1sUEsFBgAAAAAEAAQA8wAAAMoFAAAAAA==&#10;">
                <v:stroke endarrow="block"/>
              </v:shape>
            </w:pict>
          </mc:Fallback>
        </mc:AlternateConten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7C94F3" wp14:editId="2A6B0605">
                <wp:simplePos x="0" y="0"/>
                <wp:positionH relativeFrom="column">
                  <wp:posOffset>1767840</wp:posOffset>
                </wp:positionH>
                <wp:positionV relativeFrom="paragraph">
                  <wp:posOffset>69850</wp:posOffset>
                </wp:positionV>
                <wp:extent cx="723900" cy="9525"/>
                <wp:effectExtent l="9525" t="56515" r="19050" b="4826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39.2pt;margin-top:5.5pt;width:57pt;height: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iCZgIAAIQEAAAOAAAAZHJzL2Uyb0RvYy54bWysVEtu2zAQ3RfoHQjuHUmO87EQOygku5u0&#10;DZC0e5qkLKIUSZCMZaMokPQCOUKv0E0X/SBnkG/UIe04TbopimpBDTWcN29mHnVyumwkWnDrhFYj&#10;nO2lGHFFNRNqPsJvL6e9Y4ycJ4oRqRUf4RV3+HT8/NlJa3Le17WWjFsEIMrlrRnh2nuTJ4mjNW+I&#10;29OGK3BW2jbEw9bOE2ZJC+iNTPppepi02jJjNeXOwddy48TjiF9VnPo3VeW4R3KEgZuPq43rLKzJ&#10;+ITkc0tMLeiWBvkHFg0RCpLuoEriCbqy4g+oRlCrna78HtVNoqtKUB5rgGqy9Ek1FzUxPNYCzXFm&#10;1yb3/2Dp68W5RYLB7A4wUqSBGXWf19fr2+5n92V9i9Y33R0s60/r6+5r96P73t113xAchs61xuUA&#10;UKhzG2qnS3VhzjR975DSRU3UnMcKLlcGULMQkTwKCRtnIP+sfaUZnCFXXsc2LivboEoK8y4EBnBo&#10;FVrGua12c+NLjyh8POrvD1OYLgXX8KAfuSUkDyAh1FjnX3LdoGCMsPOWiHntC60U6EPbTQKyOHM+&#10;UHwICMFKT4WUUSZSoXabIHicloIFZ9zY+ayQFi1IEFp8Yr1Pjll9pVgEqzlhk63tiZBgIx8b5a2A&#10;1kmOQ7aGM4wkh7sVrA09qUJGKB4Ib62N1j4M0+HkeHI86A36h5PeIC3L3otpMegdTrOjg3K/LIoy&#10;+xjamQ3yWjDGVeB/r/ts8He62t7AjWJ3yt81KnmMHjsKZO/fkXTUQRj9RkQzzVbnNlQXJAFSj4e3&#10;1zLcpd/38dTDz2P8CwAA//8DAFBLAwQUAAYACAAAACEAd/6kN94AAAAJAQAADwAAAGRycy9kb3du&#10;cmV2LnhtbEyPwU7DMBBE70j8g7VIXBB1aiiEEKdCQMsJVYRyd+MliRqvo9htk79nOcFxZ55mZ/Ll&#10;6DpxxCG0njTMZwkIpMrblmoN28/VdQoiREPWdJ5Qw4QBlsX5WW4y60/0gccy1oJDKGRGQxNjn0kZ&#10;qgadCTPfI7H37QdnIp9DLe1gThzuOqmS5E460xJ/aEyPzw1W+/LgNLyUm8Xq62o7qql6ey/X6X5D&#10;06vWlxfj0yOIiGP8g+G3PleHgjvt/IFsEJ0GdZ/eMsrGnDcxcPOgWNixoBYgi1z+X1D8AAAA//8D&#10;AFBLAQItABQABgAIAAAAIQC2gziS/gAAAOEBAAATAAAAAAAAAAAAAAAAAAAAAABbQ29udGVudF9U&#10;eXBlc10ueG1sUEsBAi0AFAAGAAgAAAAhADj9If/WAAAAlAEAAAsAAAAAAAAAAAAAAAAALwEAAF9y&#10;ZWxzLy5yZWxzUEsBAi0AFAAGAAgAAAAhAMv6SIJmAgAAhAQAAA4AAAAAAAAAAAAAAAAALgIAAGRy&#10;cy9lMm9Eb2MueG1sUEsBAi0AFAAGAAgAAAAhAHf+pDfeAAAACQEAAA8AAAAAAAAAAAAAAAAAwAQA&#10;AGRycy9kb3ducmV2LnhtbFBLBQYAAAAABAAEAPMAAADLBQAAAAA=&#10;">
                <v:stroke endarrow="block"/>
              </v:shape>
            </w:pict>
          </mc:Fallback>
        </mc:AlternateContent>
      </w:r>
      <w:r w:rsidRPr="0067639D">
        <w:rPr>
          <w:rFonts w:ascii="Times New Roman" w:hAnsi="Times New Roman" w:cs="Times New Roman"/>
          <w:sz w:val="28"/>
          <w:szCs w:val="28"/>
        </w:rPr>
        <w:t>Б)  СН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</w:rPr>
        <w:t xml:space="preserve"> – ОН     + </w:t>
      </w:r>
      <w:proofErr w:type="spellStart"/>
      <w:r w:rsidRPr="0067639D"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2) 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диметиловый</w:t>
      </w:r>
      <w:proofErr w:type="spellEnd"/>
      <w:r w:rsidRPr="0067639D">
        <w:rPr>
          <w:rFonts w:ascii="Times New Roman" w:hAnsi="Times New Roman" w:cs="Times New Roman"/>
          <w:sz w:val="28"/>
          <w:szCs w:val="28"/>
        </w:rPr>
        <w:t xml:space="preserve"> эфир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В) СН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</w:rPr>
        <w:t xml:space="preserve"> –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</w:rPr>
        <w:t xml:space="preserve"> -   ОН  +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HCOOH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7639D">
        <w:rPr>
          <w:rFonts w:ascii="Times New Roman" w:hAnsi="Times New Roman" w:cs="Times New Roman"/>
          <w:sz w:val="28"/>
          <w:szCs w:val="28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3) 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метаналь</w:t>
      </w:r>
      <w:proofErr w:type="spellEnd"/>
      <w:r w:rsidRPr="0067639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D2BC30" wp14:editId="3D8A7D7E">
                <wp:simplePos x="0" y="0"/>
                <wp:positionH relativeFrom="column">
                  <wp:posOffset>2548890</wp:posOffset>
                </wp:positionH>
                <wp:positionV relativeFrom="paragraph">
                  <wp:posOffset>-635</wp:posOffset>
                </wp:positionV>
                <wp:extent cx="723900" cy="9525"/>
                <wp:effectExtent l="9525" t="56515" r="19050" b="4826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00.7pt;margin-top:-.05pt;width:57pt;height: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2XZwIAAIQEAAAOAAAAZHJzL2Uyb0RvYy54bWysVEtu2zAQ3RfoHQjtHUmOkthC7KCQ7G7S&#10;NkDS7mmSsohSJEEylo2iQNoL5Ai9Qjdd9IOcQb5Rh7TiNO2mKKoFNdRw3ryZedTp2boRaMWM5UpO&#10;ovQgiRCTRFEul5Po9dV8MIqQdVhSLJRkk2jDbHQ2ffrktNU5G6paCcoMAhBp81ZPoto5ncexJTVr&#10;sD1QmklwVso02MHWLGNqcAvojYiHSXIct8pQbRRh1sLXcueMpgG/qhhxr6rKMofEJAJuLqwmrAu/&#10;xtNTnC8N1jUnPQ38DywazCUk3UOV2GF0bfgfUA0nRllVuQOimlhVFScs1ADVpMlv1VzWWLNQCzTH&#10;6n2b7P+DJS9XFwZxCrPLIiRxAzPqPm1vtrfdj+7z9hZtP3R3sGw/bm+6L9337lt3131FcBg612qb&#10;A0AhL4yvnazlpT5X5K1FUhU1lksWKrjaaEBNfUT8KMRvrIb8i/aFonAGXzsV2riuTIMqwfUbH+jB&#10;oVVoHea22c+NrR0i8PFkeDhOYLoEXOOj4VHIhHMP4kO1se45Uw3yxiSyzmC+rF2hpAR9KLNLgFfn&#10;1nmKDwE+WKo5FyLIREjU9gm8xyrBqXeGjVkuCmHQCnuhhadn8eiYUdeSBrCaYTrrbYe5ABu50Chn&#10;OLROsMhnaxiNkGBwt7y1oyekzwjFA+He2mnt3TgZz0azUTbIhsezQZaU5eDZvMgGx/P05Kg8LIui&#10;TN/7dqZZXnNKmfT873WfZn+nq/4G7hS7V/6+UfFj9NBRIHv/DqSDDvzodyJaKLq5ML46LwmQejjc&#10;X0t/l37dh1MPP4/pTwAAAP//AwBQSwMEFAAGAAgAAAAhANSnpMPcAAAABwEAAA8AAABkcnMvZG93&#10;bnJldi54bWxMjsFOwzAQRO+V+g/WInGpWidVgqoQp6qAwglVhHJ34yWJGq+j2G2Tv2c5wXE0TzMv&#10;3462E1ccfOtIQbyKQCBVzrRUKzh+7pcbED5oMrpzhAom9LAt5rNcZ8bd6AOvZagFj5DPtIImhD6T&#10;0lcNWu1Xrkfi7tsNVgeOQy3NoG88bju5jqIHaXVL/NDoHp8arM7lxSp4Lg/p/mtxHNdT9fZevm7O&#10;B5pelLq/G3ePIAKO4Q+GX31Wh4KdTu5CxotOQRLFCaMKljEI7tM45XxiMAFZ5PK/f/EDAAD//wMA&#10;UEsBAi0AFAAGAAgAAAAhALaDOJL+AAAA4QEAABMAAAAAAAAAAAAAAAAAAAAAAFtDb250ZW50X1R5&#10;cGVzXS54bWxQSwECLQAUAAYACAAAACEAOP0h/9YAAACUAQAACwAAAAAAAAAAAAAAAAAvAQAAX3Jl&#10;bHMvLnJlbHNQSwECLQAUAAYACAAAACEAx5wtl2cCAACEBAAADgAAAAAAAAAAAAAAAAAuAgAAZHJz&#10;L2Uyb0RvYy54bWxQSwECLQAUAAYACAAAACEA1Kekw9wAAAAHAQAADwAAAAAAAAAAAAAAAADBBAAA&#10;ZHJzL2Rvd25yZXYueG1sUEsFBgAAAAAEAAQA8wAAAMoFAAAAAA==&#10;">
                <v:stroke endarrow="block"/>
              </v:shape>
            </w:pict>
          </mc:Fallback>
        </mc:AlternateConten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FD0E83" wp14:editId="7B2272DB">
                <wp:simplePos x="0" y="0"/>
                <wp:positionH relativeFrom="column">
                  <wp:posOffset>2310765</wp:posOffset>
                </wp:positionH>
                <wp:positionV relativeFrom="paragraph">
                  <wp:posOffset>90170</wp:posOffset>
                </wp:positionV>
                <wp:extent cx="723900" cy="9525"/>
                <wp:effectExtent l="9525" t="55880" r="19050" b="4889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81.95pt;margin-top:7.1pt;width:57pt;height: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f9ZwIAAIQEAAAOAAAAZHJzL2Uyb0RvYy54bWysVEtu2zAQ3RfoHQjtHUm2k9hC7KCQ7G7S&#10;NkDS7mmSsohSJEEylo2iQNoL5Ai9Qjdd9IOcQb5Rh7Ti1O2mKKoFNdRw3ryZedTZ+boWaMWM5UpO&#10;ovQoiRCTRFEul5Po9fW8N4qQdVhSLJRkk2jDbHQ+ffrkrNEZ66tKCcoMAhBps0ZPoso5ncWxJRWr&#10;sT1SmklwlsrU2MHWLGNqcAPotYj7SXISN8pQbRRh1sLXYueMpgG/LBlxr8rSMofEJAJuLqwmrAu/&#10;xtMznC0N1hUnHQ38DyxqzCUk3UMV2GF0Y/gfUDUnRllVuiOi6liVJScs1ADVpMlv1VxVWLNQCzTH&#10;6n2b7P+DJS9XlwZxCrMbREjiGmbUftrebu/aH+3n7R3afmjvYdl+3N62X9rv7bf2vv2K4DB0rtE2&#10;A4BcXhpfO1nLK32hyFuLpMorLJcsVHC90YCa+oj4IMRvrIb8i+aFonAG3zgV2rguTY1KwfUbH+jB&#10;oVVoHea22c+NrR0i8PG0PxgnMF0CrvFx/zhkwpkH8aHaWPecqRp5YxJZZzBfVi5XUoI+lNklwKsL&#10;6zzFxwAfLNWcCxFkIiRqugTeY5Xg1DvDxiwXuTBohb3QwtOxODhm1I2kAaximM4622EuwEYuNMoZ&#10;Dq0TLPLZakYjJBjcLW/t6AnpM0LxQLizdlp7N07Gs9FsNOwN+yez3jApit6zeT7snczT0+NiUOR5&#10;kb737UyHWcUpZdLzf9B9Ovw7XXU3cKfYvfL3jYoP0UNHgezDO5AOOvCj34looejm0vjqvCRA6uFw&#10;dy39Xfp1H049/jymPwEAAP//AwBQSwMEFAAGAAgAAAAhAEUA8MDfAAAACQEAAA8AAABkcnMvZG93&#10;bnJldi54bWxMj81OwzAQhO+VeAdrkbhU1CH9SQlxKgQUTqgilLsbL0nUeB3Fbpu8PcsJjjvzaXYm&#10;2wy2FWfsfeNIwd0sAoFUOtNQpWD/ub1dg/BBk9GtI1QwoodNfjXJdGrchT7wXIRKcAj5VCuoQ+hS&#10;KX1Zo9V+5jok9r5db3Xgs6+k6fWFw20r4yhaSasb4g+17vCpxvJYnKyC52K33H5N90M8lm/vxev6&#10;uKPxRamb6+HxAUTAIfzB8Fufq0POnQ7uRMaLVsF8Nb9nlI1FDIKBRZKwcGBhmYDMM/l/Qf4DAAD/&#10;/wMAUEsBAi0AFAAGAAgAAAAhALaDOJL+AAAA4QEAABMAAAAAAAAAAAAAAAAAAAAAAFtDb250ZW50&#10;X1R5cGVzXS54bWxQSwECLQAUAAYACAAAACEAOP0h/9YAAACUAQAACwAAAAAAAAAAAAAAAAAvAQAA&#10;X3JlbHMvLnJlbHNQSwECLQAUAAYACAAAACEA464X/WcCAACEBAAADgAAAAAAAAAAAAAAAAAuAgAA&#10;ZHJzL2Uyb0RvYy54bWxQSwECLQAUAAYACAAAACEARQDwwN8AAAAJAQAADwAAAAAAAAAAAAAAAADB&#10;BAAAZHJzL2Rvd25yZXYueG1sUEsFBgAAAAAEAAQA8wAAAM0FAAAAAA==&#10;">
                <v:stroke endarrow="block"/>
              </v:shape>
            </w:pict>
          </mc:Fallback>
        </mc:AlternateContent>
      </w:r>
      <w:r w:rsidRPr="0067639D">
        <w:rPr>
          <w:rFonts w:ascii="Times New Roman" w:hAnsi="Times New Roman" w:cs="Times New Roman"/>
          <w:sz w:val="28"/>
          <w:szCs w:val="28"/>
        </w:rPr>
        <w:t>Г) СН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</w:rPr>
        <w:t xml:space="preserve"> –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</w:rPr>
        <w:t xml:space="preserve"> -   ОН +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4) метановая кислота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5) этилацетат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6) 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этилформиат</w:t>
      </w:r>
      <w:proofErr w:type="spellEnd"/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Задание 8. Задана схема превращений веществ, определите</w:t>
      </w:r>
      <w:proofErr w:type="gramStart"/>
      <w:r w:rsidRPr="006763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 xml:space="preserve"> какие из указанных веществ являются веществами Х и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7639D">
        <w:rPr>
          <w:rFonts w:ascii="Times New Roman" w:hAnsi="Times New Roman" w:cs="Times New Roman"/>
          <w:sz w:val="28"/>
          <w:szCs w:val="28"/>
        </w:rPr>
        <w:t>, напишите уравнения реакций.                                                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7639D">
        <w:rPr>
          <w:rFonts w:ascii="Times New Roman" w:hAnsi="Times New Roman" w:cs="Times New Roman"/>
          <w:sz w:val="28"/>
          <w:szCs w:val="28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9D2F65" wp14:editId="70302EFF">
                <wp:simplePos x="0" y="0"/>
                <wp:positionH relativeFrom="column">
                  <wp:posOffset>2729865</wp:posOffset>
                </wp:positionH>
                <wp:positionV relativeFrom="paragraph">
                  <wp:posOffset>92710</wp:posOffset>
                </wp:positionV>
                <wp:extent cx="723900" cy="9525"/>
                <wp:effectExtent l="9525" t="56515" r="19050" b="482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14.95pt;margin-top:7.3pt;width:57pt;height: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LoZwIAAIQEAAAOAAAAZHJzL2Uyb0RvYy54bWysVEtu2zAQ3RfoHQjtHUmOndhC7KCQ7G7S&#10;NkDS7mmSsohSJEEylo2iQNoL5Ai9Qjdd9IOcQb5Rh7Ti1O2mKKoFNdRw3ryZedTZ+boWaMWM5UpO&#10;ovQoiRCTRFEul5Po9fW8N4qQdVhSLJRkk2jDbHQ+ffrkrNEZ66tKCcoMAhBps0ZPoso5ncWxJRWr&#10;sT1SmklwlsrU2MHWLGNqcAPotYj7SXISN8pQbRRh1sLXYueMpgG/LBlxr8rSMofEJAJuLqwmrAu/&#10;xtMznC0N1hUnHQ38DyxqzCUk3UMV2GF0Y/gfUDUnRllVuiOi6liVJScs1ADVpMlv1VxVWLNQCzTH&#10;6n2b7P+DJS9XlwZxCrPrR0jiGmbUftrebu/aH+3n7R3afmjvYdl+3N62X9rv7bf2vv2K4DB0rtE2&#10;A4BcXhpfO1nLK32hyFuLpMorLJcsVHC90YCa+oj4IMRvrIb8i+aFonAG3zgV2rguTY1KwfUbH+jB&#10;oVVoHea22c+NrR0i8PG0fzxOYLoEXONhfxgy4cyD+FBtrHvOVI28MYmsM5gvK5crKUEfyuwS4NWF&#10;dZ7iY4APlmrOhQgyERI1XQLvsUpw6p1hY5aLXBi0wl5o4elYHBwz6kbSAFYxTGed7TAXYCMXGuUM&#10;h9YJFvlsNaMREgzulrd29IT0GaF4INxZO629Gyfj2Wg2GvQG/ZNZb5AURe/ZPB/0Tubp6bA4LvK8&#10;SN/7dqaDrOKUMun5P+g+HfydrrobuFPsXvn7RsWH6KGjQPbhHUgHHfjR70S0UHRzaXx1XhIg9XC4&#10;u5b+Lv26D6cefx7TnwAAAP//AwBQSwMEFAAGAAgAAAAhABI7mDTfAAAACQEAAA8AAABkcnMvZG93&#10;bnJldi54bWxMj8FOwzAQRO9I/IO1SFwQdRrSqA1xKgSUnlBFKHc3XpKo8TqK3Tb5e5YTHHfmaXYm&#10;X4+2E2ccfOtIwXwWgUCqnGmpVrD/3NwvQfigyejOESqY0MO6uL7KdWbchT7wXIZacAj5TCtoQugz&#10;KX3VoNV+5nok9r7dYHXgc6ilGfSFw20n4yhKpdUt8YdG9/jcYHUsT1bBS7lbbL7u9mM8Vdv38m15&#10;3NH0qtTtzfj0CCLgGP5g+K3P1aHgTgd3IuNFpyCJVytG2UhSEAwskgcWDiykc5BFLv8vKH4AAAD/&#10;/wMAUEsBAi0AFAAGAAgAAAAhALaDOJL+AAAA4QEAABMAAAAAAAAAAAAAAAAAAAAAAFtDb250ZW50&#10;X1R5cGVzXS54bWxQSwECLQAUAAYACAAAACEAOP0h/9YAAACUAQAACwAAAAAAAAAAAAAAAAAvAQAA&#10;X3JlbHMvLnJlbHNQSwECLQAUAAYACAAAACEA78hy6GcCAACEBAAADgAAAAAAAAAAAAAAAAAuAgAA&#10;ZHJzL2Uyb0RvYy54bWxQSwECLQAUAAYACAAAACEAEjuYNN8AAAAJAQAADwAAAAAAAAAAAAAAAADB&#10;BAAAZHJzL2Rvd25yZXYueG1sUEsFBgAAAAAEAAQA8wAAAM0FAAAAAA==&#10;">
                <v:stroke endarrow="block"/>
              </v:shape>
            </w:pict>
          </mc:Fallback>
        </mc:AlternateContent>
      </w: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87EFD7" wp14:editId="1108C0AF">
                <wp:simplePos x="0" y="0"/>
                <wp:positionH relativeFrom="column">
                  <wp:posOffset>1767840</wp:posOffset>
                </wp:positionH>
                <wp:positionV relativeFrom="paragraph">
                  <wp:posOffset>83185</wp:posOffset>
                </wp:positionV>
                <wp:extent cx="723900" cy="9525"/>
                <wp:effectExtent l="9525" t="56515" r="19050" b="482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39.2pt;margin-top:6.55pt;width:57pt;height: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3XZwIAAIQEAAAOAAAAZHJzL2Uyb0RvYy54bWysVEtu2zAQ3RfoHQjtHUmOk9hC7KCQ7G7S&#10;NkDS7mmSsohSJEEylo2iQNIL5Ai9Qjdd9IOcQb5Rh5TiNu2mKKoFNdRw3ryZedTp2aYWaM2M5UpO&#10;o/QgiRCTRFEuV9Po9dViMI6QdVhSLJRk02jLbHQ2e/rktNEZG6pKCcoMAhBps0ZPo8o5ncWxJRWr&#10;sT1QmklwlsrU2MHWrGJqcAPotYiHSXIcN8pQbRRh1sLXonNGs4Bfloy4V2VpmUNiGgE3F1YT1qVf&#10;49kpzlYG64qTngb+BxY15hKS7qEK7DC6NvwPqJoTo6wq3QFRdazKkhMWaoBq0uS3ai4rrFmoBZpj&#10;9b5N9v/BkpfrC4M4hdmlEZK4hhm1H3c3u7v2e/tpd4d2t+09LLsPu5v2c/ut/dret18QHIbONdpm&#10;AJDLC+NrJxt5qc8VeWuRVHmF5YqFCq62GlBDRPwoxG+shvzL5oWicAZfOxXauClNjUrB9Rsf6MGh&#10;VWgT5rbdz41tHCLw8WR4OElgugRck6PhkecW48yD+FBtrHvOVI28MY2sM5ivKpcrKUEfynQJ8Prc&#10;ui7wIcAHS7XgQgSZCImaPoH3WCU49c6wMatlLgxaYy+08PQsHh0z6lrSAFYxTOe97TAXYCMXGuUM&#10;h9YJFvlsNaMREgzulrc6ekL6jFA8EO6tTmvvJslkPp6PR4PR8Hg+GCVFMXi2yEeD40V6clQcFnle&#10;pO99O9NRVnFKmfT8H3Sfjv5OV/0N7BS7V/6+UfFj9DAKIPvwDqSDDvzoOxEtFd1eGF+dlwRIPRzu&#10;r6W/S7/uw6mfP4/ZDwAAAP//AwBQSwMEFAAGAAgAAAAhAOEZMF/fAAAACQEAAA8AAABkcnMvZG93&#10;bnJldi54bWxMj8FOwzAQRO9I/IO1SFxQ6zQtJYQ4FQJaTqhqKHc3XpKo8TqK3Tb5e5YTHHfmaXYm&#10;Ww22FWfsfeNIwWwagUAqnWmoUrD/XE8SED5oMrp1hApG9LDKr68ynRp3oR2ei1AJDiGfagV1CF0q&#10;pS9rtNpPXYfE3rfrrQ589pU0vb5wuG1lHEVLaXVD/KHWHb7UWB6Lk1XwWmzv1193+yEey/ePYpMc&#10;tzS+KXV7Mzw/gQg4hD8Yfutzdci508GdyHjRKogfkgWjbMxnIBiYP8YsHFhYLEHmmfy/IP8BAAD/&#10;/wMAUEsBAi0AFAAGAAgAAAAhALaDOJL+AAAA4QEAABMAAAAAAAAAAAAAAAAAAAAAAFtDb250ZW50&#10;X1R5cGVzXS54bWxQSwECLQAUAAYACAAAACEAOP0h/9YAAACUAQAACwAAAAAAAAAAAAAAAAAvAQAA&#10;X3JlbHMvLnJlbHNQSwECLQAUAAYACAAAACEA+2Ld12cCAACEBAAADgAAAAAAAAAAAAAAAAAuAgAA&#10;ZHJzL2Uyb0RvYy54bWxQSwECLQAUAAYACAAAACEA4RkwX98AAAAJAQAADwAAAAAAAAAAAAAAAADB&#10;BAAAZHJzL2Rvd25yZXYueG1sUEsFBgAAAAAEAAQA8wAAAM0FAAAAAA==&#10;">
                <v:stroke endarrow="block"/>
              </v:shape>
            </w:pict>
          </mc:Fallback>
        </mc:AlternateContent>
      </w: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D4A82F" wp14:editId="5444C5CD">
                <wp:simplePos x="0" y="0"/>
                <wp:positionH relativeFrom="column">
                  <wp:posOffset>796290</wp:posOffset>
                </wp:positionH>
                <wp:positionV relativeFrom="paragraph">
                  <wp:posOffset>73660</wp:posOffset>
                </wp:positionV>
                <wp:extent cx="723900" cy="9525"/>
                <wp:effectExtent l="9525" t="56515" r="19050" b="482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62.7pt;margin-top:5.8pt;width:57pt;height: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jCZgIAAIQEAAAOAAAAZHJzL2Uyb0RvYy54bWysVN1u0zAUvkfiHazcd0m6dmujtRNKWm4G&#10;TNrg3rWdxsKxLdtrWiGkwQvsEXgFbrjgR3uG9I04drOOwg1C5MI5jn2+853Pn3N2vq4FWjFjuZKT&#10;KD1KIsQkUZTL5SR6fT3vjSJkHZYUCyXZJNowG51Pnz45a3TG+qpSgjKDAETarNGTqHJOZ3FsScVq&#10;bI+UZhIWS2Vq7GBqljE1uAH0WsT9JDmJG2WoNoowa+FrsVuMpgG/LBlxr8rSMofEJAJuLowmjAs/&#10;xtMznC0N1hUnHQ38DyxqzCUU3UMV2GF0Y/gfUDUnRllVuiOi6liVJScs9ADdpMlv3VxVWLPQC4hj&#10;9V4m+/9gycvVpUGcwtmBPBLXcEbtp+3t9q790X7e3qHth/Yehu3H7W37pf3efmvv268INoNyjbYZ&#10;AOTy0vjeyVpe6QtF3lokVV5huWShg+uNBtTUZ8QHKX5iNdRfNC8UhT34xqkg47o0NSoF1298ogcH&#10;qdA6nNtmf25s7RCBj6f943EC9AksjYf9YaiEMw/iU7Wx7jlTNfLBJLLOYL6sXK6kBH8osyuAVxfW&#10;eYqPCT5ZqjkXIthESNR0BfyKVYJTvxgmZrnIhUEr7I0Wno7FwTajbiQNYBXDdNbFDnMBMXJBKGc4&#10;SCdY5KvVjEZIMLhbPtrRE9JXhOaBcBftvPZunIxno9lo0Bv0T2a9QVIUvWfzfNA7maenw+K4yPMi&#10;fe/lTAdZxSll0vN/8H06+DtfdTdw59i98/dCxYfoQVEg+/AOpIMP/NHvTLRQdHNpfHfeEmD1sLm7&#10;lv4u/ToPux5/HtOfAAAA//8DAFBLAwQUAAYACAAAACEAK3gHld8AAAAJAQAADwAAAGRycy9kb3du&#10;cmV2LnhtbEyPQU/CQBCF7yb8h82QeDGybRGCtVtiVPRECBXvS3dsG7qzTXeB9t87nvQ2783Lm2+y&#10;9WBbccHeN44UxLMIBFLpTEOVgsPn5n4FwgdNRreOUMGIHtb55CbTqXFX2uOlCJXgEvKpVlCH0KVS&#10;+rJGq/3MdUi8+3a91YFlX0nT6yuX21YmUbSUVjfEF2rd4UuN5ak4WwWvxW6x+bo7DMlYfmyL99Vp&#10;R+ObUrfT4fkJRMAh/IXhF5/RIWemozuT8aJlnSweOMpDvATBgWT+yMaRjXkMMs/k/w/yHwAAAP//&#10;AwBQSwECLQAUAAYACAAAACEAtoM4kv4AAADhAQAAEwAAAAAAAAAAAAAAAAAAAAAAW0NvbnRlbnRf&#10;VHlwZXNdLnhtbFBLAQItABQABgAIAAAAIQA4/SH/1gAAAJQBAAALAAAAAAAAAAAAAAAAAC8BAABf&#10;cmVscy8ucmVsc1BLAQItABQABgAIAAAAIQD3BLjCZgIAAIQEAAAOAAAAAAAAAAAAAAAAAC4CAABk&#10;cnMvZTJvRG9jLnhtbFBLAQItABQABgAIAAAAIQAreAeV3wAAAAkBAAAPAAAAAAAAAAAAAAAAAMAE&#10;AABkcnMvZG93bnJldi54bWxQSwUGAAAAAAQABADzAAAAzAUAAAAA&#10;">
                <v:stroke endarrow="block"/>
              </v:shape>
            </w:pict>
          </mc:Fallback>
        </mc:AlternateContent>
      </w:r>
      <w:r w:rsidRPr="0067639D">
        <w:rPr>
          <w:rFonts w:ascii="Times New Roman" w:hAnsi="Times New Roman" w:cs="Times New Roman"/>
          <w:sz w:val="28"/>
          <w:szCs w:val="28"/>
        </w:rPr>
        <w:t>СН</w:t>
      </w:r>
      <w:proofErr w:type="gramStart"/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>= СН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С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</w:rPr>
        <w:t xml:space="preserve"> 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Pr="0067639D">
        <w:rPr>
          <w:rFonts w:ascii="Times New Roman" w:hAnsi="Times New Roman" w:cs="Times New Roman"/>
          <w:sz w:val="28"/>
          <w:szCs w:val="28"/>
        </w:rPr>
        <w:t xml:space="preserve">–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7639D">
        <w:rPr>
          <w:rFonts w:ascii="Times New Roman" w:hAnsi="Times New Roman" w:cs="Times New Roman"/>
          <w:sz w:val="28"/>
          <w:szCs w:val="28"/>
        </w:rPr>
        <w:t xml:space="preserve"> – С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</w:rPr>
        <w:t xml:space="preserve"> 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1) СН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</w:rPr>
        <w:t xml:space="preserve"> –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</w:rPr>
        <w:t xml:space="preserve"> -   О</w:t>
      </w:r>
      <w:proofErr w:type="gramStart"/>
      <w:r w:rsidRPr="0067639D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4)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67639D" w:rsidRPr="004E3A5B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4E3A5B">
        <w:rPr>
          <w:rFonts w:ascii="Times New Roman" w:hAnsi="Times New Roman" w:cs="Times New Roman"/>
          <w:sz w:val="28"/>
          <w:szCs w:val="28"/>
        </w:rPr>
        <w:t xml:space="preserve">2) </w:t>
      </w:r>
      <w:r w:rsidRPr="0067639D">
        <w:rPr>
          <w:rFonts w:ascii="Times New Roman" w:hAnsi="Times New Roman" w:cs="Times New Roman"/>
          <w:sz w:val="28"/>
          <w:szCs w:val="28"/>
        </w:rPr>
        <w:t>СН</w:t>
      </w:r>
      <w:r w:rsidRPr="004E3A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4E3A5B">
        <w:rPr>
          <w:rFonts w:ascii="Times New Roman" w:hAnsi="Times New Roman" w:cs="Times New Roman"/>
          <w:sz w:val="28"/>
          <w:szCs w:val="28"/>
        </w:rPr>
        <w:t xml:space="preserve"> –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E3A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E3A5B">
        <w:rPr>
          <w:rFonts w:ascii="Times New Roman" w:hAnsi="Times New Roman" w:cs="Times New Roman"/>
          <w:sz w:val="28"/>
          <w:szCs w:val="28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4E3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5) </w:t>
      </w:r>
      <w:r w:rsidRPr="0067639D">
        <w:rPr>
          <w:rFonts w:ascii="Times New Roman" w:hAnsi="Times New Roman" w:cs="Times New Roman"/>
          <w:sz w:val="28"/>
          <w:szCs w:val="28"/>
        </w:rPr>
        <w:t>СН</w:t>
      </w:r>
      <w:r w:rsidRPr="004E3A5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E3A5B">
        <w:rPr>
          <w:rFonts w:ascii="Times New Roman" w:hAnsi="Times New Roman" w:cs="Times New Roman"/>
          <w:sz w:val="28"/>
          <w:szCs w:val="28"/>
        </w:rPr>
        <w:t xml:space="preserve"> –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4E3A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E3A5B">
        <w:rPr>
          <w:rFonts w:ascii="Times New Roman" w:hAnsi="Times New Roman" w:cs="Times New Roman"/>
          <w:sz w:val="28"/>
          <w:szCs w:val="28"/>
        </w:rPr>
        <w:t xml:space="preserve"> –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4E3A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67639D">
        <w:rPr>
          <w:rFonts w:ascii="Times New Roman" w:hAnsi="Times New Roman" w:cs="Times New Roman"/>
          <w:sz w:val="28"/>
          <w:szCs w:val="28"/>
        </w:rPr>
        <w:t>3) СН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</w:rPr>
        <w:t xml:space="preserve"> –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Задание 9.  Установите соответствие между используемым в быту веществом и способом его применения: к каждой позиции, обозначенной буквой, подберите соответствующую позицию, обозначенной цифрой.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Вещество                                                                            Применение.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А) гидрокарбонат натрия                                   1) используется </w:t>
      </w:r>
      <w:proofErr w:type="gramStart"/>
      <w:r w:rsidRPr="0067639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39D" w:rsidRPr="0067639D" w:rsidRDefault="0067639D" w:rsidP="0067639D">
      <w:pPr>
        <w:ind w:right="-71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этановая</w:t>
      </w:r>
      <w:proofErr w:type="spellEnd"/>
      <w:r w:rsidRPr="0067639D">
        <w:rPr>
          <w:rFonts w:ascii="Times New Roman" w:hAnsi="Times New Roman" w:cs="Times New Roman"/>
          <w:sz w:val="28"/>
          <w:szCs w:val="28"/>
        </w:rPr>
        <w:t xml:space="preserve"> кислота                                                 консервирования овощей                                                              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В) активированный уголь                                   2) используется </w:t>
      </w:r>
      <w:proofErr w:type="gramStart"/>
      <w:r w:rsidRPr="006763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proofErr w:type="gramStart"/>
      <w:r w:rsidRPr="0067639D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 xml:space="preserve"> поглотителя примесей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 фильтрах для воды</w:t>
      </w:r>
    </w:p>
    <w:p w:rsidR="0067639D" w:rsidRPr="0067639D" w:rsidRDefault="0067639D" w:rsidP="0067639D">
      <w:pPr>
        <w:ind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3) используется и как разрыхлитель</w:t>
      </w:r>
    </w:p>
    <w:p w:rsidR="0067639D" w:rsidRPr="0067639D" w:rsidRDefault="0067639D" w:rsidP="0067639D">
      <w:pPr>
        <w:ind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теста и как чистящее вещество</w:t>
      </w:r>
    </w:p>
    <w:p w:rsidR="0067639D" w:rsidRPr="0067639D" w:rsidRDefault="0067639D" w:rsidP="0067639D">
      <w:pPr>
        <w:ind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4) используется для мытья рук и </w:t>
      </w:r>
    </w:p>
    <w:p w:rsidR="0067639D" w:rsidRPr="0067639D" w:rsidRDefault="0067639D" w:rsidP="0067639D">
      <w:pPr>
        <w:ind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стирки белья</w:t>
      </w:r>
    </w:p>
    <w:p w:rsidR="0067639D" w:rsidRPr="0067639D" w:rsidRDefault="0067639D" w:rsidP="0067639D">
      <w:pPr>
        <w:ind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Задание 10. Напишите уравнения реакции согласно схеме, вещества в реакции напишите в структурном виде и назовите их:</w:t>
      </w:r>
    </w:p>
    <w:p w:rsidR="0067639D" w:rsidRPr="0067639D" w:rsidRDefault="0067639D" w:rsidP="0067639D">
      <w:pPr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Н</w:t>
      </w:r>
      <w:proofErr w:type="gramStart"/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7639D">
        <w:rPr>
          <w:rFonts w:ascii="Times New Roman" w:hAnsi="Times New Roman" w:cs="Times New Roman"/>
          <w:sz w:val="28"/>
          <w:szCs w:val="28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7639D">
        <w:rPr>
          <w:rFonts w:ascii="Times New Roman" w:hAnsi="Times New Roman" w:cs="Times New Roman"/>
          <w:sz w:val="28"/>
          <w:szCs w:val="28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67639D" w:rsidRPr="0067639D" w:rsidRDefault="0067639D" w:rsidP="0067639D">
      <w:pPr>
        <w:ind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65222F" wp14:editId="5BDD67AC">
                <wp:simplePos x="0" y="0"/>
                <wp:positionH relativeFrom="column">
                  <wp:posOffset>4196715</wp:posOffset>
                </wp:positionH>
                <wp:positionV relativeFrom="paragraph">
                  <wp:posOffset>75565</wp:posOffset>
                </wp:positionV>
                <wp:extent cx="723900" cy="9525"/>
                <wp:effectExtent l="9525" t="57150" r="19050" b="476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30.45pt;margin-top:5.95pt;width:57pt;height: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ekZgIAAIIEAAAOAAAAZHJzL2Uyb0RvYy54bWysVEtu2zAQ3RfoHQjuHUmOk9hC5KCQ7G7S&#10;NkDS7mmRsohSJEEylo2iQNoL5Ai9Qjdd9IOcQb5Rh7TiNO2mKKoFNdRw3ryZedTp2boRaMWM5Upm&#10;ODmIMWKyVJTLZYZfX80HY4ysI5ISoSTL8IZZfDZ9+uS01SkbqloJygwCEGnTVme4dk6nUWTLmjXE&#10;HijNJDgrZRriYGuWETWkBfRGRMM4Po5aZag2qmTWwtdi58TTgF9VrHSvqsoyh0SGgZsLqwnrwq/R&#10;9JSkS0N0zcueBvkHFg3hEpLuoQriCLo2/A+ohpdGWVW5g1I1kaoqXrJQA1STxL9Vc1kTzUIt0Byr&#10;922y/w+2fLm6MIjTDE8wkqSBEXWftjfb2+5H93l7i7YfujtYth+3N92X7nv3rbvrvqKJ71urbQrh&#10;ubwwvvJyLS/1uSrfWiRVXhO5ZIH/1UYDaOIjokchfmM1ZF+0LxSFM+TaqdDEdWUaVAmu3/hADw6N&#10;Quswtc1+amztUAkfT4aHkxhmW4JrcjQ8CplI6kF8qDbWPWeqQd7IsHWG8GXtciUlqEOZXQKyOrfO&#10;U3wI8MFSzbkQQSRCorZP4D1WCU69M2zMcpELg1bEyyw8PYtHx4y6ljSA1YzQWW87wgXYyIVGOcOh&#10;dYJhn61hFCPB4GZ5a0dPSJ8RigfCvbVT2rtJPJmNZ+PRYDQ8ng1GcVEMns3z0eB4npwcFYdFnhfJ&#10;e9/OZJTWnFImPf971Sejv1NVf/92et3rft+o6DF66CiQvX8H0kEHfvQ7ES0U3VwYX52XBAg9HO4v&#10;pb9Jv+7DqYdfx/QnAAAA//8DAFBLAwQUAAYACAAAACEAU+w+c98AAAAJAQAADwAAAGRycy9kb3du&#10;cmV2LnhtbEyPT0/CQBDF7yZ+h82QeDGyBbFA6ZYYFTwZYsX70h3ahu5s012g/faOJz3Nn/fy5jfp&#10;ureNuGDna0cKJuMIBFLhTE2lgv3X5mEBwgdNRjeOUMGAHtbZ7U2qE+Ou9ImXPJSCQ8gnWkEVQptI&#10;6YsKrfZj1yKxdnSd1YHHrpSm01cOt42cRlEsra6JL1S6xZcKi1N+tgpe893T5vt+30+H4v0j3y5O&#10;OxrelLob9c8rEAH78GeGX3xGh4yZDu5MxotGQRxHS7ayMOHKhvl8xs2BF48zkFkq/3+Q/QAAAP//&#10;AwBQSwECLQAUAAYACAAAACEAtoM4kv4AAADhAQAAEwAAAAAAAAAAAAAAAAAAAAAAW0NvbnRlbnRf&#10;VHlwZXNdLnhtbFBLAQItABQABgAIAAAAIQA4/SH/1gAAAJQBAAALAAAAAAAAAAAAAAAAAC8BAABf&#10;cmVscy8ucmVsc1BLAQItABQABgAIAAAAIQDRi7ekZgIAAIIEAAAOAAAAAAAAAAAAAAAAAC4CAABk&#10;cnMvZTJvRG9jLnhtbFBLAQItABQABgAIAAAAIQBT7D5z3wAAAAkBAAAPAAAAAAAAAAAAAAAAAMAE&#10;AABkcnMvZG93bnJldi54bWxQSwUGAAAAAAQABADzAAAAzAUAAAAA&#10;">
                <v:stroke endarrow="block"/>
              </v:shape>
            </w:pict>
          </mc:Fallback>
        </mc:AlternateContent>
      </w: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DF2266" wp14:editId="263798FE">
                <wp:simplePos x="0" y="0"/>
                <wp:positionH relativeFrom="column">
                  <wp:posOffset>3082290</wp:posOffset>
                </wp:positionH>
                <wp:positionV relativeFrom="paragraph">
                  <wp:posOffset>85090</wp:posOffset>
                </wp:positionV>
                <wp:extent cx="723900" cy="9525"/>
                <wp:effectExtent l="9525" t="57150" r="19050" b="476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42.7pt;margin-top:6.7pt;width:57pt;height: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ToZgIAAIIEAAAOAAAAZHJzL2Uyb0RvYy54bWysVEtu2zAQ3RfoHQjuHUmOE8dC5KCQ7G7S&#10;NkDS7mmRsohSJEEylo2iQNoL5Ai9Qjdd9IOcQb5Rh7TiNO2mKKoFNdRw3ryZedTp2boRaMWM5Upm&#10;ODmIMWKyVJTLZYZfX80HJxhZRyQlQkmW4Q2z+Gz69Mlpq1M2VLUSlBkEINKmrc5w7ZxOo8iWNWuI&#10;PVCaSXBWyjTEwdYsI2pIC+iNiIZxfBy1ylBtVMmsha/FzomnAb+qWOleVZVlDokMAzcXVhPWhV+j&#10;6SlJl4bompc9DfIPLBrCJSTdQxXEEXRt+B9QDS+NsqpyB6VqIlVVvGShBqgmiX+r5rImmoVaoDlW&#10;79tk/x9s+XJ1YRCnGR5jJEkDI+o+bW+2t92P7vP2Fm0/dHewbD9ub7ov3ffuW3fXfUVj37dW2xTC&#10;c3lhfOXlWl7qc1W+tUiqvCZyyQL/q40G0MRHRI9C/MZqyL5oXygKZ8i1U6GJ68o0qBJcv/GBHhwa&#10;hdZhapv91NjaoRI+joeHkxhmW4JrcjQ8CplI6kF8qDbWPWeqQd7IsHWG8GXtciUlqEOZXQKyOrfO&#10;U3wI8MFSzbkQQSRCorZP4D1WCU69M2zMcpELg1bEyyw8PYtHx4y6ljSA1YzQWW87wgXYyIVGOcOh&#10;dYJhn61hFCPB4GZ5a0dPSJ8RigfCvbVT2rtJPJmdzE5Gg9HweDYYxUUxeDbPR4PjeTI+Kg6LPC+S&#10;976dySitOaVMev73qk9Gf6eq/v7t9LrX/b5R0WP00FEge/8OpIMO/Oh3IloourkwvjovCRB6ONxf&#10;Sn+Tft2HUw+/julPAAAA//8DAFBLAwQUAAYACAAAACEAd13DK94AAAAJAQAADwAAAGRycy9kb3du&#10;cmV2LnhtbEyPT0+DQBDF7yZ+h82YeDF2sYIBZGmMWnsyjVjvW3YEUnaWsNsWvr3jSU/z5728+U2x&#10;mmwvTjj6zpGCu0UEAql2pqNGwe5zfZuC8EGT0b0jVDCjh1V5eVHo3LgzfeCpCo3gEPK5VtCGMORS&#10;+rpFq/3CDUisfbvR6sDj2Egz6jOH214uo+hBWt0RX2j1gM8t1ofqaBW8VNtk/XWzm5ZzvXmv3tLD&#10;luZXpa6vpqdHEAGn8GeGX3xGh5KZ9u5IxoteQZwmMVtZuOfKhiTLuNnzIs5AloX8/0H5AwAA//8D&#10;AFBLAQItABQABgAIAAAAIQC2gziS/gAAAOEBAAATAAAAAAAAAAAAAAAAAAAAAABbQ29udGVudF9U&#10;eXBlc10ueG1sUEsBAi0AFAAGAAgAAAAhADj9If/WAAAAlAEAAAsAAAAAAAAAAAAAAAAALwEAAF9y&#10;ZWxzLy5yZWxzUEsBAi0AFAAGAAgAAAAhAP+UhOhmAgAAggQAAA4AAAAAAAAAAAAAAAAALgIAAGRy&#10;cy9lMm9Eb2MueG1sUEsBAi0AFAAGAAgAAAAhAHddwyveAAAACQEAAA8AAAAAAAAAAAAAAAAAwAQA&#10;AGRycy9kb3ducmV2LnhtbFBLBQYAAAAABAAEAPMAAADLBQAAAAA=&#10;">
                <v:stroke endarrow="block"/>
              </v:shape>
            </w:pict>
          </mc:Fallback>
        </mc:AlternateContent>
      </w: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F51E5E" wp14:editId="7F9ACAAB">
                <wp:simplePos x="0" y="0"/>
                <wp:positionH relativeFrom="column">
                  <wp:posOffset>2005965</wp:posOffset>
                </wp:positionH>
                <wp:positionV relativeFrom="paragraph">
                  <wp:posOffset>94615</wp:posOffset>
                </wp:positionV>
                <wp:extent cx="723900" cy="9525"/>
                <wp:effectExtent l="9525" t="57150" r="19050" b="476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57.95pt;margin-top:7.45pt;width:57pt;height: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orZgIAAIIEAAAOAAAAZHJzL2Uyb0RvYy54bWysVEtu2zAQ3RfoHQjuHUmO48RC5KCQ7G7S&#10;NkDS7mmRsohSJEEylo2iQNoL5Ai9Qjdd9IOcQb5Rh7TiNO2mKKoFNdRw3ryZedTp2boRaMWM5Upm&#10;ODmIMWKyVJTLZYZfX80HJxhZRyQlQkmW4Q2z+Gz69Mlpq1M2VLUSlBkEINKmrc5w7ZxOo8iWNWuI&#10;PVCaSXBWyjTEwdYsI2pIC+iNiIZxPI5aZag2qmTWwtdi58TTgF9VrHSvqsoyh0SGgZsLqwnrwq/R&#10;9JSkS0N0zcueBvkHFg3hEpLuoQriCLo2/A+ohpdGWVW5g1I1kaoqXrJQA1STxL9Vc1kTzUIt0Byr&#10;922y/w+2fLm6MIjTDI8xkqSBEXWftjfb2+5H93l7i7YfujtYth+3N92X7nv3rbvrvqKx71urbQrh&#10;ubwwvvJyLS/1uSrfWiRVXhO5ZIH/1UYDaOIjokchfmM1ZF+0LxSFM+TaqdDEdWUaVAmu3/hADw6N&#10;Quswtc1+amztUAkfj4eHkxhmW4JrcjQ8CplI6kF8qDbWPWeqQd7IsHWG8GXtciUlqEOZXQKyOrfO&#10;U3wI8MFSzbkQQSRCorZP4D1WCU69M2zMcpELg1bEyyw8PYtHx4y6ljSA1YzQWW87wgXYyIVGOcOh&#10;dYJhn61hFCPB4GZ5a0dPSJ8RigfCvbVT2rtJPJmdzE5Gg9FwPBuM4qIYPJvno8F4nhwfFYdFnhfJ&#10;e9/OZJTWnFImPf971Sejv1NVf/92et3rft+o6DF66CiQvX8H0kEHfvQ7ES0U3VwYX52XBAg9HO4v&#10;pb9Jv+7DqYdfx/QnAAAA//8DAFBLAwQUAAYACAAAACEAN2WuP98AAAAJAQAADwAAAGRycy9kb3du&#10;cmV2LnhtbEyPT0/CQBDF7yZ+h82YeDGypRYCtVtiVORkiAXuS3dsG7qzTXeB9ts7nvQ0f97Lm99k&#10;q8G24oK9bxwpmE4iEEilMw1VCva79eMChA+ajG4doYIRPazy25tMp8Zd6QsvRagEh5BPtYI6hC6V&#10;0pc1Wu0nrkNi7dv1Vgce+0qaXl853LYyjqK5tLohvlDrDl9rLE/F2Sp4K7az9eFhP8RjufksPhan&#10;LY3vSt3fDS/PIAIO4c8Mv/iMDjkzHd2ZjBetgqfpbMlWFhKubEjiJTdHXswTkHkm/3+Q/wAAAP//&#10;AwBQSwECLQAUAAYACAAAACEAtoM4kv4AAADhAQAAEwAAAAAAAAAAAAAAAAAAAAAAW0NvbnRlbnRf&#10;VHlwZXNdLnhtbFBLAQItABQABgAIAAAAIQA4/SH/1gAAAJQBAAALAAAAAAAAAAAAAAAAAC8BAABf&#10;cmVscy8ucmVsc1BLAQItABQABgAIAAAAIQDjo2orZgIAAIIEAAAOAAAAAAAAAAAAAAAAAC4CAABk&#10;cnMvZTJvRG9jLnhtbFBLAQItABQABgAIAAAAIQA3Za4/3wAAAAkBAAAPAAAAAAAAAAAAAAAAAMAE&#10;AABkcnMvZG93bnJldi54bWxQSwUGAAAAAAQABADzAAAAzAUAAAAA&#10;">
                <v:stroke endarrow="block"/>
              </v:shape>
            </w:pict>
          </mc:Fallback>
        </mc:AlternateContent>
      </w: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E101C" wp14:editId="639CE41A">
                <wp:simplePos x="0" y="0"/>
                <wp:positionH relativeFrom="column">
                  <wp:posOffset>914400</wp:posOffset>
                </wp:positionH>
                <wp:positionV relativeFrom="paragraph">
                  <wp:posOffset>104140</wp:posOffset>
                </wp:positionV>
                <wp:extent cx="723900" cy="9525"/>
                <wp:effectExtent l="13335" t="57150" r="15240" b="476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in;margin-top:8.2pt;width:57pt;height: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Cm0ZgIAAIIEAAAOAAAAZHJzL2Uyb0RvYy54bWysVEtu2zAQ3RfoHQjuHUmOndhC5KCQ7G7S&#10;NkDS7mmRsohSJEEylo2iQNIL5Ai9Qjdd9IOcQb5Rh7TjNOmmKKoFNdRw3ryZedTJ6aoRaMmM5Upm&#10;ODmIMWKyVJTLRYbfXs56I4ysI5ISoSTL8JpZfDp5/uyk1Snrq1oJygwCEGnTVme4dk6nUWTLmjXE&#10;HijNJDgrZRriYGsWETWkBfRGRP04PopaZag2qmTWwtdi68STgF9VrHRvqsoyh0SGgZsLqwnr3K/R&#10;5ISkC0N0zcsdDfIPLBrCJSTdQxXEEXRl+B9QDS+NsqpyB6VqIlVVvGShBqgmiZ9Uc1ETzUIt0Byr&#10;922y/w+2fL08N4jTDA8xkqSBEXWfN9eb2+5n92VzizY33R0sm0+b6+5r96P73t1139DQ963VNoXw&#10;XJ4bX3m5khf6TJXvLZIqr4lcsMD/cq0BNPER0aMQv7Eass/bV4rCGXLlVGjiqjINqgTX73ygB4dG&#10;oVWY2no/NbZyqISPx/3DcQyzLcE1HvYDt4ikHsSHamPdS6Ya5I0MW2cIX9QuV1KCOpTZJiDLM+s8&#10;xYcAHyzVjAsRRCIkancJvMcqwal3ho1ZzHNh0JJ4mYUn1PvkmFFXkgawmhE63dmOcAE2cqFRznBo&#10;nWDYZ2sYxUgwuFne2tIT0meE4oHwztoq7cM4Hk9H09GgN+gfTXuDuCh6L2b5oHc0S46HxWGR50Xy&#10;0bczGaQ1p5RJz/9e9cng71S1u39bve51v29U9Bg9dBTI3r8D6aADP/qtiOaKrs+Nr85LAoQeDu8u&#10;pb9Jv+/DqYdfx+QXAAAA//8DAFBLAwQUAAYACAAAACEAbZiONt0AAAAJAQAADwAAAGRycy9kb3du&#10;cmV2LnhtbExPTU+DQBC9m/gfNmPixbSLhFZElsaotSfTSOt9y45Ays4SdtvCv3c86W3eR968l69G&#10;24kzDr51pOB+HoFAqpxpqVaw361nKQgfNBndOUIFE3pYFddXuc6Mu9AnnstQCw4hn2kFTQh9JqWv&#10;GrTaz12PxNq3G6wODIdamkFfONx2Mo6ipbS6Jf7Q6B5fGqyO5ckqeC23i/XX3X6Mp2rzUb6nxy1N&#10;b0rd3ozPTyACjuHPDL/1uToU3OngTmS86BgnCW8JfCwTEGyIFykTByYeHkEWufy/oPgBAAD//wMA&#10;UEsBAi0AFAAGAAgAAAAhALaDOJL+AAAA4QEAABMAAAAAAAAAAAAAAAAAAAAAAFtDb250ZW50X1R5&#10;cGVzXS54bWxQSwECLQAUAAYACAAAACEAOP0h/9YAAACUAQAACwAAAAAAAAAAAAAAAAAvAQAAX3Jl&#10;bHMvLnJlbHNQSwECLQAUAAYACAAAACEAhvwptGYCAACCBAAADgAAAAAAAAAAAAAAAAAuAgAAZHJz&#10;L2Uyb0RvYy54bWxQSwECLQAUAAYACAAAACEAbZiONt0AAAAJAQAADwAAAAAAAAAAAAAAAADABAAA&#10;ZHJzL2Rvd25yZXYueG1sUEsFBgAAAAAEAAQA8wAAAMoFAAAAAA==&#10;">
                <v:stroke endarrow="block"/>
              </v:shape>
            </w:pict>
          </mc:Fallback>
        </mc:AlternateConten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бутанон</w:t>
      </w:r>
      <w:proofErr w:type="spellEnd"/>
      <w:r w:rsidRPr="0067639D">
        <w:rPr>
          <w:rFonts w:ascii="Times New Roman" w:hAnsi="Times New Roman" w:cs="Times New Roman"/>
          <w:sz w:val="28"/>
          <w:szCs w:val="28"/>
        </w:rPr>
        <w:t xml:space="preserve"> – 2                   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180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 xml:space="preserve">2   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763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RmnO</w:t>
      </w:r>
      <w:proofErr w:type="spellEnd"/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ацетат натрия</w:t>
      </w:r>
    </w:p>
    <w:p w:rsidR="0067639D" w:rsidRPr="0067639D" w:rsidRDefault="0067639D" w:rsidP="0067639D">
      <w:pPr>
        <w:ind w:left="-1560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67639D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ТВ.</w:t>
      </w:r>
      <w:r w:rsidRPr="006763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 xml:space="preserve">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763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639D" w:rsidRPr="0067639D" w:rsidRDefault="0067639D" w:rsidP="0067639D">
      <w:pPr>
        <w:ind w:right="-850"/>
        <w:rPr>
          <w:rFonts w:ascii="Times New Roman" w:hAnsi="Times New Roman" w:cs="Times New Roman"/>
          <w:sz w:val="28"/>
          <w:szCs w:val="28"/>
          <w:vertAlign w:val="subscript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E7A2DF" wp14:editId="15600E4B">
                <wp:simplePos x="0" y="0"/>
                <wp:positionH relativeFrom="column">
                  <wp:posOffset>-832485</wp:posOffset>
                </wp:positionH>
                <wp:positionV relativeFrom="paragraph">
                  <wp:posOffset>104140</wp:posOffset>
                </wp:positionV>
                <wp:extent cx="723900" cy="9525"/>
                <wp:effectExtent l="9525" t="56515" r="19050" b="482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65.55pt;margin-top:8.2pt;width:57pt;height: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5RZQIAAIIEAAAOAAAAZHJzL2Uyb0RvYy54bWysVEtu2zAQ3RfoHQjuHUm287EQOSgku5u0&#10;DZC0e1qkLKIUSZCMZaMokPYCOUKv0E0X/SBnkG/UIa04TbspimpBDTWcN29mHnV6tm4EWjFjuZIZ&#10;Tg5ijJgsFeVymeHXV/PBCUbWEUmJUJJleMMsPps+fXLa6pQNVa0EZQYBiLRpqzNcO6fTKLJlzRpi&#10;D5RmEpyVMg1xsDXLiBrSAnojomEcH0WtMlQbVTJr4Wuxc+JpwK8qVrpXVWWZQyLDwM2F1YR14ddo&#10;ekrSpSG65mVPg/wDi4ZwCUn3UAVxBF0b/gdUw0ujrKrcQamaSFUVL1moAapJ4t+quayJZqEWaI7V&#10;+zbZ/wdbvlxdGMRphkcYSdLAiLpP25vtbfej+7y9RdsP3R0s24/bm+5L97371t11X9HI963VNoXw&#10;XF4YX3m5lpf6XJVvLZIqr4lcssD/aqMBNPER0aMQv7Easi/aF4rCGXLtVGjiujINqgTXb3ygB4dG&#10;oXWY2mY/NbZ2qISPx8PRJIbZluCaHA4PQyaSehAfqo11z5lqkDcybJ0hfFm7XEkJ6lBml4Cszq3z&#10;FB8CfLBUcy5EEImQqO0TeI9VglPvDBuzXOTCoBXxMgtPz+LRMaOuJQ1gNSN01tuOcAE2cqFRznBo&#10;nWDYZ2sYxUgwuFne2tET0meE4oFwb+2U9m4ST2Yns5PxYDw8mg3GcVEMns3z8eBonhwfFqMiz4vk&#10;vW9nMk5rTimTnv+96pPx36mqv387ve51v29U9Bg9dBTI3r8D6aADP/qdiBaKbi6Mr85LAoQeDveX&#10;0t+kX/fh1MOvY/oTAAD//wMAUEsDBBQABgAIAAAAIQBhMRwP4AAAAAoBAAAPAAAAZHJzL2Rvd25y&#10;ZXYueG1sTI/BTsMwEETvSPyDtUhcUOqkQFtCnAoBLSdUNS13N16SqPE6it02+XuWExx35ml2JlsO&#10;thVn7H3jSEEyiUEglc40VCnY71bRAoQPmoxuHaGCET0s8+urTKfGXWiL5yJUgkPIp1pBHUKXSunL&#10;Gq32E9chsffteqsDn30lTa8vHG5bOY3jmbS6If5Q6w5fayyPxckqeCs2j6uvu/0wHcuPz2K9OG5o&#10;fFfq9mZ4eQYRcAh/MPzW5+qQc6eDO5HxolUQJfdJwiw7swcQTETJnIUDC/MnkHkm/0/IfwAAAP//&#10;AwBQSwECLQAUAAYACAAAACEAtoM4kv4AAADhAQAAEwAAAAAAAAAAAAAAAAAAAAAAW0NvbnRlbnRf&#10;VHlwZXNdLnhtbFBLAQItABQABgAIAAAAIQA4/SH/1gAAAJQBAAALAAAAAAAAAAAAAAAAAC8BAABf&#10;cmVscy8ucmVsc1BLAQItABQABgAIAAAAIQANRN5RZQIAAIIEAAAOAAAAAAAAAAAAAAAAAC4CAABk&#10;cnMvZTJvRG9jLnhtbFBLAQItABQABgAIAAAAIQBhMRwP4AAAAAoBAAAPAAAAAAAAAAAAAAAAAL8E&#10;AABkcnMvZG93bnJldi54bWxQSwUGAAAAAAQABADzAAAAzAUAAAAA&#10;">
                <v:stroke endarrow="block"/>
              </v:shape>
            </w:pict>
          </mc:Fallback>
        </mc:AlternateConten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67639D" w:rsidRPr="0067639D" w:rsidRDefault="0067639D" w:rsidP="0067639D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67639D" w:rsidRPr="0067639D" w:rsidRDefault="0067639D" w:rsidP="0067639D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Задание 11. Рассмотрите смещение химического равновесия, к каждой позиции, 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обозначенной буквой, подберите соответствующую позицию, обозначенную цифрой, объясните своё решение: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111F73" wp14:editId="28F04E34">
                <wp:simplePos x="0" y="0"/>
                <wp:positionH relativeFrom="column">
                  <wp:posOffset>1476375</wp:posOffset>
                </wp:positionH>
                <wp:positionV relativeFrom="paragraph">
                  <wp:posOffset>110490</wp:posOffset>
                </wp:positionV>
                <wp:extent cx="723900" cy="9525"/>
                <wp:effectExtent l="13335" t="60960" r="15240" b="438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16.25pt;margin-top:8.7pt;width:57pt;height:.7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MNZQIAAIIEAAAOAAAAZHJzL2Uyb0RvYy54bWysVEtu2zAQ3RfoHQjtHUmOk9hC7KCQ7G7S&#10;NkDS7mmSsohSJEEylo2iQNIL5Ai9Qjdd9IOcQb5Rh5TiNu2mKKoFNdRw3ryZedTp2aYWaM2M5UpO&#10;o/QgiRCTRFEuV9Po9dViMI6QdVhSLJRk02jLbHQ2e/rktNEZG6pKCcoMAhBps0ZPo8o5ncWxJRWr&#10;sT1QmklwlsrU2MHWrGJqcAPotYiHSXIcN8pQbRRh1sLXonNGs4Bfloy4V2VpmUNiGgE3F1YT1qVf&#10;49kpzlYG64qTngb+BxY15hKS7qEK7DC6NvwPqJoTo6wq3QFRdazKkhMWaoBq0uS3ai4rrFmoBZpj&#10;9b5N9v/BkpfrC4M4hdlFSOIaRtR+3N3s7trv7afdHdrdtvew7D7sbtrP7bf2a3vffkGp71ujbQbh&#10;ubwwvnKykZf6XJG3FkmVV1iuWOB/tdUAGiLiRyF+YzVkXzYvFIUz+Nqp0MRNaWpUCq7f+EAPDo1C&#10;mzC17X5qbOMQgY8nw8NJArMl4JocDY88txhnHsSHamPdc6Zq5I1pZJ3BfFW5XEkJ6lCmS4DX59Z1&#10;gQ8BPliqBRciiERI1PQJvMcqwal3ho1ZLXNh0Bp7mYWnZ/HomFHXkgawimE6722HuQAbudAoZzi0&#10;TrDIZ6sZjZBgcLO81dET0meE4oFwb3VKezdJJvPxfDwajIbH88EoKYrBs0U+Ghwv0pOj4rDI8yJ9&#10;79uZjrKKU8qk5/+g+nT0d6rq71+n173u942KH6OHUQDZh3cgHXTgR9+JaKno9sL46rwkQOjhcH8p&#10;/U36dR9O/fx1zH4AAAD//wMAUEsDBBQABgAIAAAAIQAKrsBw3wAAAAkBAAAPAAAAZHJzL2Rvd25y&#10;ZXYueG1sTI/NTsMwEITvSLyDtUhcUOuQ/hBCnAoBLSdUNZS7Gy9J1HgdxW6bvD3LCY4782l2JlsN&#10;thVn7H3jSMH9NAKBVDrTUKVg/7meJCB80GR06wgVjOhhlV9fZTo17kI7PBehEhxCPtUK6hC6VEpf&#10;1mi1n7oOib1v11sd+OwraXp94XDbyjiKltLqhvhDrTt8qbE8Fier4LXYLtZfd/shHsv3j2KTHLc0&#10;vil1ezM8P4EIOIQ/GH7rc3XIudPBnch40SqIZ/GCUTYe5iAYmM2XLBxYSB5B5pn8vyD/AQAA//8D&#10;AFBLAQItABQABgAIAAAAIQC2gziS/gAAAOEBAAATAAAAAAAAAAAAAAAAAAAAAABbQ29udGVudF9U&#10;eXBlc10ueG1sUEsBAi0AFAAGAAgAAAAhADj9If/WAAAAlAEAAAsAAAAAAAAAAAAAAAAALwEAAF9y&#10;ZWxzLy5yZWxzUEsBAi0AFAAGAAgAAAAhAHQscw1lAgAAggQAAA4AAAAAAAAAAAAAAAAALgIAAGRy&#10;cy9lMm9Eb2MueG1sUEsBAi0AFAAGAAgAAAAhAAquwHDfAAAACQEAAA8AAAAAAAAAAAAAAAAAvwQA&#10;AGRycy9kb3ducmV2LnhtbFBLBQYAAAAABAAEAPMAAADLBQAAAAA=&#10;">
                <v:stroke endarrow="block"/>
              </v:shape>
            </w:pict>
          </mc:Fallback>
        </mc:AlternateContent>
      </w:r>
      <w:r w:rsidRPr="0067639D">
        <w:rPr>
          <w:rFonts w:ascii="Times New Roman" w:hAnsi="Times New Roman" w:cs="Times New Roman"/>
          <w:sz w:val="28"/>
          <w:szCs w:val="28"/>
        </w:rPr>
        <w:t>НСООН+ СН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7639D">
        <w:rPr>
          <w:rFonts w:ascii="Times New Roman" w:hAnsi="Times New Roman" w:cs="Times New Roman"/>
          <w:sz w:val="28"/>
          <w:szCs w:val="28"/>
        </w:rPr>
        <w:t xml:space="preserve"> –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</w:rPr>
        <w:t xml:space="preserve"> -   О</w:t>
      </w:r>
      <w:proofErr w:type="gramStart"/>
      <w:r w:rsidRPr="0067639D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НСООС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</w:rPr>
        <w:t>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67639D">
        <w:rPr>
          <w:rFonts w:ascii="Times New Roman" w:hAnsi="Times New Roman" w:cs="Times New Roman"/>
          <w:sz w:val="28"/>
          <w:szCs w:val="28"/>
        </w:rPr>
        <w:t xml:space="preserve"> + Н</w:t>
      </w:r>
      <w:r w:rsidRPr="006763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7639D">
        <w:rPr>
          <w:rFonts w:ascii="Times New Roman" w:hAnsi="Times New Roman" w:cs="Times New Roman"/>
          <w:sz w:val="28"/>
          <w:szCs w:val="28"/>
        </w:rPr>
        <w:t xml:space="preserve">О  + </w:t>
      </w:r>
      <w:r w:rsidRPr="0067639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Внешнее воздействие                                                        Химическое равновесие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А) добавление кислоты                                                     1) смещение в сторону прямой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Б) повышение давления                                                         реакции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В) разбавление водой                                                        2) смещение в сторону обратной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Г) повышение температуры                                                  реакции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3) практически не смещается </w:t>
      </w:r>
    </w:p>
    <w:p w:rsidR="0067639D" w:rsidRPr="0067639D" w:rsidRDefault="0067639D" w:rsidP="0067639D">
      <w:pPr>
        <w:ind w:right="-850"/>
        <w:rPr>
          <w:rFonts w:ascii="Times New Roman" w:hAnsi="Times New Roman" w:cs="Times New Roman"/>
          <w:sz w:val="28"/>
          <w:szCs w:val="28"/>
        </w:rPr>
      </w:pP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lastRenderedPageBreak/>
        <w:t>Задание 12. Навеску органического вещества</w:t>
      </w:r>
      <w:proofErr w:type="gramStart"/>
      <w:r w:rsidRPr="0067639D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 xml:space="preserve"> массой 2,65 г. сожгли в кислороде.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 В результате чего получилось 4,48 л. (</w:t>
      </w:r>
      <w:proofErr w:type="spellStart"/>
      <w:r w:rsidRPr="0067639D">
        <w:rPr>
          <w:rFonts w:ascii="Times New Roman" w:hAnsi="Times New Roman" w:cs="Times New Roman"/>
          <w:sz w:val="28"/>
          <w:szCs w:val="28"/>
        </w:rPr>
        <w:t>н.У</w:t>
      </w:r>
      <w:proofErr w:type="spellEnd"/>
      <w:r w:rsidRPr="0067639D">
        <w:rPr>
          <w:rFonts w:ascii="Times New Roman" w:hAnsi="Times New Roman" w:cs="Times New Roman"/>
          <w:sz w:val="28"/>
          <w:szCs w:val="28"/>
        </w:rPr>
        <w:t xml:space="preserve">.) углекислого газа и 2.25 г. воды. Известно, 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 xml:space="preserve">что при действии на это вещество сернокислого раствора перманганата калия образуется одноосновная кислота и выделяется углекислый газ. 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На основании данных задачи: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1) проведите необходимые вычисления и установите молекулярную формулу вещества</w:t>
      </w:r>
      <w:proofErr w:type="gramStart"/>
      <w:r w:rsidRPr="006763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>;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2) составьте структурную формулу вещества</w:t>
      </w:r>
      <w:proofErr w:type="gramStart"/>
      <w:r w:rsidRPr="006763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7639D">
        <w:rPr>
          <w:rFonts w:ascii="Times New Roman" w:hAnsi="Times New Roman" w:cs="Times New Roman"/>
          <w:sz w:val="28"/>
          <w:szCs w:val="28"/>
        </w:rPr>
        <w:t>, в котором отражаются порядок связи атомов в его молекуле;</w:t>
      </w:r>
    </w:p>
    <w:p w:rsidR="0067639D" w:rsidRPr="0067639D" w:rsidRDefault="0067639D" w:rsidP="0067639D">
      <w:pPr>
        <w:ind w:left="-1134" w:right="-850"/>
        <w:rPr>
          <w:rFonts w:ascii="Times New Roman" w:hAnsi="Times New Roman" w:cs="Times New Roman"/>
          <w:sz w:val="28"/>
          <w:szCs w:val="28"/>
        </w:rPr>
      </w:pPr>
      <w:r w:rsidRPr="0067639D">
        <w:rPr>
          <w:rFonts w:ascii="Times New Roman" w:hAnsi="Times New Roman" w:cs="Times New Roman"/>
          <w:sz w:val="28"/>
          <w:szCs w:val="28"/>
        </w:rPr>
        <w:t>3) напишите уравнение реакции окисления этого вещества сернокислым раствором перманганата калия (используйте структурные формулы органических веществ).</w:t>
      </w:r>
    </w:p>
    <w:p w:rsidR="0067639D" w:rsidRPr="0067639D" w:rsidRDefault="0067639D">
      <w:pPr>
        <w:rPr>
          <w:rFonts w:ascii="Times New Roman" w:hAnsi="Times New Roman" w:cs="Times New Roman"/>
          <w:b/>
          <w:sz w:val="28"/>
          <w:szCs w:val="28"/>
        </w:rPr>
      </w:pPr>
    </w:p>
    <w:sectPr w:rsidR="0067639D" w:rsidRPr="0067639D" w:rsidSect="00C8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12"/>
    <w:rsid w:val="00400B12"/>
    <w:rsid w:val="00492D47"/>
    <w:rsid w:val="004E3A5B"/>
    <w:rsid w:val="005337F2"/>
    <w:rsid w:val="00670C54"/>
    <w:rsid w:val="0067639D"/>
    <w:rsid w:val="00951524"/>
    <w:rsid w:val="009B121B"/>
    <w:rsid w:val="009E5FA4"/>
    <w:rsid w:val="00B81C05"/>
    <w:rsid w:val="00C867AA"/>
    <w:rsid w:val="00E0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C5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3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337F2"/>
    <w:rPr>
      <w:b/>
      <w:bCs/>
    </w:rPr>
  </w:style>
  <w:style w:type="character" w:customStyle="1" w:styleId="apple-converted-space">
    <w:name w:val="apple-converted-space"/>
    <w:basedOn w:val="a0"/>
    <w:rsid w:val="005337F2"/>
  </w:style>
  <w:style w:type="table" w:styleId="a7">
    <w:name w:val="Table Grid"/>
    <w:basedOn w:val="a1"/>
    <w:rsid w:val="00533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c20">
    <w:name w:val="c2 c20"/>
    <w:basedOn w:val="a"/>
    <w:rsid w:val="0067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76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C5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3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337F2"/>
    <w:rPr>
      <w:b/>
      <w:bCs/>
    </w:rPr>
  </w:style>
  <w:style w:type="character" w:customStyle="1" w:styleId="apple-converted-space">
    <w:name w:val="apple-converted-space"/>
    <w:basedOn w:val="a0"/>
    <w:rsid w:val="005337F2"/>
  </w:style>
  <w:style w:type="table" w:styleId="a7">
    <w:name w:val="Table Grid"/>
    <w:basedOn w:val="a1"/>
    <w:rsid w:val="00533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c20">
    <w:name w:val="c2 c20"/>
    <w:basedOn w:val="a"/>
    <w:rsid w:val="0067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76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2024-02-27T09:45:00Z</dcterms:created>
  <dcterms:modified xsi:type="dcterms:W3CDTF">2024-02-27T09:45:00Z</dcterms:modified>
</cp:coreProperties>
</file>